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F4A" w:rsidRPr="00A210EF" w:rsidRDefault="007748DF" w:rsidP="00461F4A">
      <w:pPr>
        <w:widowControl w:val="0"/>
        <w:shd w:val="clear" w:color="auto" w:fill="FFFFFF"/>
        <w:autoSpaceDE w:val="0"/>
        <w:autoSpaceDN w:val="0"/>
        <w:adjustRightInd w:val="0"/>
        <w:ind w:right="-3"/>
        <w:jc w:val="right"/>
        <w:rPr>
          <w:color w:val="000000"/>
          <w:spacing w:val="-7"/>
        </w:rPr>
      </w:pPr>
      <w:r>
        <w:rPr>
          <w:color w:val="000000"/>
          <w:spacing w:val="-7"/>
        </w:rPr>
        <w:t>УТВЕРЖДЕН</w:t>
      </w:r>
    </w:p>
    <w:p w:rsidR="00461F4A" w:rsidRPr="00A210EF" w:rsidRDefault="00461F4A" w:rsidP="00461F4A">
      <w:pPr>
        <w:widowControl w:val="0"/>
        <w:shd w:val="clear" w:color="auto" w:fill="FFFFFF"/>
        <w:autoSpaceDE w:val="0"/>
        <w:autoSpaceDN w:val="0"/>
        <w:adjustRightInd w:val="0"/>
        <w:ind w:right="-3" w:firstLine="1701"/>
        <w:jc w:val="right"/>
        <w:rPr>
          <w:color w:val="000000"/>
          <w:spacing w:val="-7"/>
        </w:rPr>
      </w:pPr>
      <w:r w:rsidRPr="00A210EF">
        <w:rPr>
          <w:color w:val="000000"/>
          <w:spacing w:val="-7"/>
        </w:rPr>
        <w:t xml:space="preserve">решением Собрания депутатов </w:t>
      </w:r>
    </w:p>
    <w:p w:rsidR="00962EB0" w:rsidRPr="00A210EF" w:rsidRDefault="00461F4A" w:rsidP="00461F4A">
      <w:pPr>
        <w:widowControl w:val="0"/>
        <w:shd w:val="clear" w:color="auto" w:fill="FFFFFF"/>
        <w:autoSpaceDE w:val="0"/>
        <w:autoSpaceDN w:val="0"/>
        <w:adjustRightInd w:val="0"/>
        <w:ind w:right="-3" w:firstLine="1701"/>
        <w:jc w:val="right"/>
        <w:rPr>
          <w:color w:val="000000"/>
          <w:spacing w:val="-7"/>
        </w:rPr>
      </w:pPr>
      <w:r w:rsidRPr="00A210EF">
        <w:rPr>
          <w:color w:val="000000"/>
          <w:spacing w:val="-7"/>
        </w:rPr>
        <w:t>Ше</w:t>
      </w:r>
      <w:r w:rsidR="00962EB0" w:rsidRPr="00A210EF">
        <w:rPr>
          <w:color w:val="000000"/>
          <w:spacing w:val="-7"/>
        </w:rPr>
        <w:t>н</w:t>
      </w:r>
      <w:r w:rsidRPr="00A210EF">
        <w:rPr>
          <w:color w:val="000000"/>
          <w:spacing w:val="-7"/>
        </w:rPr>
        <w:t>кур</w:t>
      </w:r>
      <w:r w:rsidR="00962EB0" w:rsidRPr="00A210EF">
        <w:rPr>
          <w:color w:val="000000"/>
          <w:spacing w:val="-7"/>
        </w:rPr>
        <w:t>с</w:t>
      </w:r>
      <w:r w:rsidRPr="00A210EF">
        <w:rPr>
          <w:color w:val="000000"/>
          <w:spacing w:val="-7"/>
        </w:rPr>
        <w:t>ког</w:t>
      </w:r>
      <w:r w:rsidR="00962EB0" w:rsidRPr="00A210EF">
        <w:rPr>
          <w:color w:val="000000"/>
          <w:spacing w:val="-7"/>
        </w:rPr>
        <w:t>о</w:t>
      </w:r>
      <w:r w:rsidRPr="00A210EF">
        <w:rPr>
          <w:color w:val="000000"/>
          <w:spacing w:val="-7"/>
        </w:rPr>
        <w:t xml:space="preserve"> </w:t>
      </w:r>
      <w:r w:rsidR="00962EB0" w:rsidRPr="00A210EF">
        <w:rPr>
          <w:color w:val="000000"/>
          <w:spacing w:val="-7"/>
        </w:rPr>
        <w:t xml:space="preserve">муниципального округа </w:t>
      </w:r>
    </w:p>
    <w:p w:rsidR="00461F4A" w:rsidRPr="00A210EF" w:rsidRDefault="00962EB0" w:rsidP="00461F4A">
      <w:pPr>
        <w:widowControl w:val="0"/>
        <w:shd w:val="clear" w:color="auto" w:fill="FFFFFF"/>
        <w:autoSpaceDE w:val="0"/>
        <w:autoSpaceDN w:val="0"/>
        <w:adjustRightInd w:val="0"/>
        <w:ind w:right="-3" w:firstLine="1701"/>
        <w:jc w:val="right"/>
        <w:rPr>
          <w:color w:val="000000"/>
          <w:spacing w:val="-7"/>
        </w:rPr>
      </w:pPr>
      <w:r w:rsidRPr="00A210EF">
        <w:rPr>
          <w:color w:val="000000"/>
          <w:spacing w:val="-7"/>
        </w:rPr>
        <w:t>Архангельской области</w:t>
      </w:r>
      <w:r w:rsidR="00461F4A" w:rsidRPr="00A210EF">
        <w:rPr>
          <w:color w:val="000000"/>
          <w:spacing w:val="-7"/>
        </w:rPr>
        <w:t xml:space="preserve"> </w:t>
      </w:r>
    </w:p>
    <w:p w:rsidR="00461F4A" w:rsidRPr="00A210EF" w:rsidRDefault="00461F4A" w:rsidP="00461F4A">
      <w:pPr>
        <w:widowControl w:val="0"/>
        <w:shd w:val="clear" w:color="auto" w:fill="FFFFFF"/>
        <w:autoSpaceDE w:val="0"/>
        <w:autoSpaceDN w:val="0"/>
        <w:adjustRightInd w:val="0"/>
        <w:ind w:right="-3" w:firstLine="1701"/>
        <w:jc w:val="right"/>
        <w:rPr>
          <w:color w:val="000000"/>
          <w:spacing w:val="-7"/>
        </w:rPr>
      </w:pPr>
      <w:r w:rsidRPr="00A210EF">
        <w:rPr>
          <w:color w:val="000000"/>
          <w:spacing w:val="-7"/>
        </w:rPr>
        <w:t xml:space="preserve">от </w:t>
      </w:r>
      <w:r w:rsidR="007748DF">
        <w:rPr>
          <w:color w:val="000000"/>
          <w:spacing w:val="-7"/>
        </w:rPr>
        <w:t>____________</w:t>
      </w:r>
      <w:r w:rsidRPr="00A210EF">
        <w:rPr>
          <w:color w:val="000000"/>
          <w:spacing w:val="-7"/>
        </w:rPr>
        <w:t xml:space="preserve">г. № </w:t>
      </w:r>
      <w:r w:rsidR="007748DF">
        <w:rPr>
          <w:color w:val="000000"/>
          <w:spacing w:val="-7"/>
        </w:rPr>
        <w:t>_____</w:t>
      </w:r>
    </w:p>
    <w:p w:rsidR="00162635" w:rsidRPr="00A210EF" w:rsidRDefault="00162635" w:rsidP="00461F4A">
      <w:pPr>
        <w:jc w:val="right"/>
      </w:pPr>
    </w:p>
    <w:p w:rsidR="00162635" w:rsidRPr="00A210EF" w:rsidRDefault="00162635" w:rsidP="00E900CD">
      <w:pPr>
        <w:jc w:val="both"/>
      </w:pPr>
    </w:p>
    <w:p w:rsidR="007748DF" w:rsidRDefault="007748DF" w:rsidP="004E019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A30E4" w:rsidRPr="004E0197" w:rsidRDefault="007748DF" w:rsidP="0026404B">
      <w:pPr>
        <w:spacing w:line="240" w:lineRule="exact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ведения реестра муниципальных служащих</w:t>
      </w:r>
      <w:r w:rsidR="007A30E4" w:rsidRPr="004E0197">
        <w:rPr>
          <w:b/>
          <w:sz w:val="28"/>
          <w:szCs w:val="28"/>
        </w:rPr>
        <w:t xml:space="preserve"> </w:t>
      </w:r>
    </w:p>
    <w:p w:rsidR="00162635" w:rsidRPr="004E0197" w:rsidRDefault="007A30E4" w:rsidP="0026404B">
      <w:pPr>
        <w:spacing w:line="240" w:lineRule="exact"/>
        <w:ind w:firstLine="709"/>
        <w:jc w:val="center"/>
        <w:rPr>
          <w:b/>
          <w:sz w:val="28"/>
          <w:szCs w:val="28"/>
        </w:rPr>
      </w:pPr>
      <w:r w:rsidRPr="004E0197">
        <w:rPr>
          <w:b/>
          <w:sz w:val="28"/>
          <w:szCs w:val="28"/>
        </w:rPr>
        <w:t>в Шенкурском муниципальном округе Архангельской области</w:t>
      </w:r>
    </w:p>
    <w:p w:rsidR="00775984" w:rsidRPr="004E0197" w:rsidRDefault="00775984" w:rsidP="004E0197">
      <w:pPr>
        <w:ind w:firstLine="709"/>
        <w:jc w:val="center"/>
        <w:rPr>
          <w:b/>
          <w:sz w:val="28"/>
          <w:szCs w:val="28"/>
        </w:rPr>
      </w:pPr>
    </w:p>
    <w:p w:rsidR="0026404B" w:rsidRPr="00055089" w:rsidRDefault="002667A9" w:rsidP="0026404B">
      <w:pPr>
        <w:ind w:firstLine="709"/>
        <w:jc w:val="both"/>
        <w:rPr>
          <w:bCs/>
          <w:sz w:val="28"/>
          <w:szCs w:val="28"/>
        </w:rPr>
      </w:pPr>
      <w:r w:rsidRPr="004E0197">
        <w:rPr>
          <w:bCs/>
          <w:sz w:val="28"/>
          <w:szCs w:val="28"/>
        </w:rPr>
        <w:t>1</w:t>
      </w:r>
      <w:r w:rsidRPr="00055089">
        <w:rPr>
          <w:bCs/>
          <w:sz w:val="28"/>
          <w:szCs w:val="28"/>
        </w:rPr>
        <w:t xml:space="preserve">. </w:t>
      </w:r>
      <w:r w:rsidR="0026404B" w:rsidRPr="00055089">
        <w:rPr>
          <w:bCs/>
          <w:sz w:val="28"/>
          <w:szCs w:val="28"/>
        </w:rPr>
        <w:t xml:space="preserve">Порядок ведения реестра муниципальных служащих в Шенкурском муниципальном округе Архангельской области (далее – Порядок) </w:t>
      </w:r>
      <w:r w:rsidR="003F7D19" w:rsidRPr="00055089">
        <w:rPr>
          <w:bCs/>
          <w:sz w:val="28"/>
          <w:szCs w:val="28"/>
        </w:rPr>
        <w:t>разработан в соответствии с требованиями статьи 31 Федерального закона от 02</w:t>
      </w:r>
      <w:r w:rsidR="00CE4832">
        <w:rPr>
          <w:bCs/>
          <w:sz w:val="28"/>
          <w:szCs w:val="28"/>
        </w:rPr>
        <w:t xml:space="preserve">.03.2007 </w:t>
      </w:r>
      <w:r w:rsidR="003F7D19" w:rsidRPr="00055089">
        <w:rPr>
          <w:bCs/>
          <w:sz w:val="28"/>
          <w:szCs w:val="28"/>
        </w:rPr>
        <w:t>№25-ФЗ «</w:t>
      </w:r>
      <w:r w:rsidR="00900336" w:rsidRPr="00055089">
        <w:rPr>
          <w:bCs/>
          <w:sz w:val="28"/>
          <w:szCs w:val="28"/>
        </w:rPr>
        <w:t>О муниципальной службе в Российской Федерации» и устанавливает единый порядок формирования, содержания и ведения реестра муниципальных служащих в Шенкурском муниципальном округе Архангельской области (далее по тексту – Реестр).</w:t>
      </w:r>
    </w:p>
    <w:p w:rsidR="00BF6DC1" w:rsidRPr="00491409" w:rsidRDefault="00BF6DC1" w:rsidP="009A1DC1">
      <w:pPr>
        <w:pStyle w:val="aa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55089">
        <w:rPr>
          <w:bCs/>
          <w:sz w:val="28"/>
          <w:szCs w:val="28"/>
        </w:rPr>
        <w:t>2. Реестр представляет собой единый сводный перечень систематизированных сведений о муниципальных служащих, замещающих должности муниципальной службы в органах местного самоуправления Шенкурского муниципального округа Архангельской области</w:t>
      </w:r>
      <w:r w:rsidR="00605A90" w:rsidRPr="00055089">
        <w:rPr>
          <w:bCs/>
          <w:sz w:val="28"/>
          <w:szCs w:val="28"/>
        </w:rPr>
        <w:t xml:space="preserve">, </w:t>
      </w:r>
      <w:r w:rsidR="0076636A">
        <w:rPr>
          <w:bCs/>
          <w:sz w:val="28"/>
          <w:szCs w:val="28"/>
        </w:rPr>
        <w:t>с</w:t>
      </w:r>
      <w:r w:rsidR="00605A90" w:rsidRPr="00055089">
        <w:rPr>
          <w:bCs/>
          <w:sz w:val="28"/>
          <w:szCs w:val="28"/>
        </w:rPr>
        <w:t>оставленный на основании персональных данных, содержащихся в личных делах муниципальных служащих</w:t>
      </w:r>
      <w:r w:rsidR="00055089" w:rsidRPr="00055089">
        <w:rPr>
          <w:sz w:val="28"/>
          <w:szCs w:val="28"/>
        </w:rPr>
        <w:t xml:space="preserve"> с обеспечением защиты от несанкционированного доступа и копирования</w:t>
      </w:r>
      <w:r w:rsidR="00491409">
        <w:rPr>
          <w:sz w:val="28"/>
          <w:szCs w:val="28"/>
        </w:rPr>
        <w:t>.</w:t>
      </w:r>
    </w:p>
    <w:p w:rsidR="00900336" w:rsidRPr="003C0705" w:rsidRDefault="001F047D" w:rsidP="0026404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F20328" w:rsidRPr="00F20328">
        <w:rPr>
          <w:bCs/>
          <w:sz w:val="28"/>
          <w:szCs w:val="28"/>
        </w:rPr>
        <w:t>Ведение реестра</w:t>
      </w:r>
      <w:r w:rsidR="00F20328">
        <w:rPr>
          <w:bCs/>
          <w:sz w:val="28"/>
          <w:szCs w:val="28"/>
        </w:rPr>
        <w:t xml:space="preserve"> осуществляется с целью формирования банка данных о муниципальных служащих, </w:t>
      </w:r>
      <w:r w:rsidR="00FD6C42">
        <w:rPr>
          <w:bCs/>
          <w:sz w:val="28"/>
          <w:szCs w:val="28"/>
        </w:rPr>
        <w:t>о</w:t>
      </w:r>
      <w:r w:rsidR="00DE7D87">
        <w:rPr>
          <w:bCs/>
          <w:sz w:val="28"/>
          <w:szCs w:val="28"/>
        </w:rPr>
        <w:t xml:space="preserve">беспечивающего возможность анализа количественного и качественного состава муниципальных служащих, совершенствования работы по подбору </w:t>
      </w:r>
      <w:r w:rsidR="00DE7D87" w:rsidRPr="003C0705">
        <w:rPr>
          <w:bCs/>
          <w:sz w:val="28"/>
          <w:szCs w:val="28"/>
        </w:rPr>
        <w:t>и расстановке кадров.</w:t>
      </w:r>
      <w:r w:rsidR="00900336" w:rsidRPr="003C0705">
        <w:rPr>
          <w:bCs/>
          <w:sz w:val="28"/>
          <w:szCs w:val="28"/>
        </w:rPr>
        <w:tab/>
      </w:r>
    </w:p>
    <w:p w:rsidR="00112FC6" w:rsidRDefault="00112FC6" w:rsidP="0026404B">
      <w:pPr>
        <w:ind w:firstLine="709"/>
        <w:jc w:val="both"/>
        <w:rPr>
          <w:bCs/>
          <w:sz w:val="28"/>
          <w:szCs w:val="28"/>
        </w:rPr>
      </w:pPr>
      <w:r w:rsidRPr="003C0705">
        <w:rPr>
          <w:bCs/>
          <w:sz w:val="28"/>
          <w:szCs w:val="28"/>
        </w:rPr>
        <w:t>4. Сведения для Реестра готовятся соответствующими органами местного самоуправления</w:t>
      </w:r>
      <w:r w:rsidR="003370C1" w:rsidRPr="003C0705">
        <w:t xml:space="preserve"> </w:t>
      </w:r>
      <w:r w:rsidR="003370C1" w:rsidRPr="003C0705">
        <w:rPr>
          <w:bCs/>
          <w:sz w:val="28"/>
          <w:szCs w:val="28"/>
        </w:rPr>
        <w:t>Шенкурского муниципального округа Архангельской области</w:t>
      </w:r>
      <w:r w:rsidR="000518E9" w:rsidRPr="003C0705">
        <w:rPr>
          <w:bCs/>
          <w:sz w:val="28"/>
          <w:szCs w:val="28"/>
        </w:rPr>
        <w:t>:</w:t>
      </w:r>
      <w:r w:rsidR="003C0705" w:rsidRPr="003C0705">
        <w:rPr>
          <w:bCs/>
          <w:sz w:val="28"/>
          <w:szCs w:val="28"/>
        </w:rPr>
        <w:t xml:space="preserve"> Собрание</w:t>
      </w:r>
      <w:r w:rsidR="009C1E85">
        <w:rPr>
          <w:bCs/>
          <w:sz w:val="28"/>
          <w:szCs w:val="28"/>
        </w:rPr>
        <w:t>м</w:t>
      </w:r>
      <w:r w:rsidR="003C0705" w:rsidRPr="003C0705">
        <w:rPr>
          <w:bCs/>
          <w:sz w:val="28"/>
          <w:szCs w:val="28"/>
        </w:rPr>
        <w:t xml:space="preserve"> депутатов Шенкурского муниципального округа Архангельской области, администраци</w:t>
      </w:r>
      <w:r w:rsidR="009C1E85">
        <w:rPr>
          <w:bCs/>
          <w:sz w:val="28"/>
          <w:szCs w:val="28"/>
        </w:rPr>
        <w:t>ей</w:t>
      </w:r>
      <w:r w:rsidR="003C0705" w:rsidRPr="003C0705">
        <w:rPr>
          <w:bCs/>
          <w:sz w:val="28"/>
          <w:szCs w:val="28"/>
        </w:rPr>
        <w:t xml:space="preserve"> Шенкурского муниципального округа Архангельской области, </w:t>
      </w:r>
      <w:r w:rsidR="00E805FD">
        <w:rPr>
          <w:bCs/>
          <w:sz w:val="28"/>
          <w:szCs w:val="28"/>
        </w:rPr>
        <w:t>согласно п</w:t>
      </w:r>
      <w:r w:rsidR="003370C1" w:rsidRPr="003C0705">
        <w:rPr>
          <w:bCs/>
          <w:sz w:val="28"/>
          <w:szCs w:val="28"/>
        </w:rPr>
        <w:t xml:space="preserve">риложения к </w:t>
      </w:r>
      <w:r w:rsidR="003370C1">
        <w:rPr>
          <w:bCs/>
          <w:sz w:val="28"/>
          <w:szCs w:val="28"/>
        </w:rPr>
        <w:t>настоящему Порядку.</w:t>
      </w:r>
    </w:p>
    <w:p w:rsidR="00E23E10" w:rsidRDefault="00E23E10" w:rsidP="0026404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В Реестр </w:t>
      </w:r>
      <w:r w:rsidR="0005079E">
        <w:rPr>
          <w:bCs/>
          <w:sz w:val="28"/>
          <w:szCs w:val="28"/>
        </w:rPr>
        <w:t>включаются следующие сведения</w:t>
      </w:r>
      <w:r w:rsidR="00D16CEA">
        <w:rPr>
          <w:bCs/>
          <w:sz w:val="28"/>
          <w:szCs w:val="28"/>
        </w:rPr>
        <w:t xml:space="preserve"> о муниципальных служащих</w:t>
      </w:r>
      <w:r w:rsidR="0005079E">
        <w:rPr>
          <w:bCs/>
          <w:sz w:val="28"/>
          <w:szCs w:val="28"/>
        </w:rPr>
        <w:t>:</w:t>
      </w:r>
    </w:p>
    <w:p w:rsidR="003F74C4" w:rsidRDefault="003F74C4" w:rsidP="0026404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порядковый номер записи;</w:t>
      </w:r>
    </w:p>
    <w:p w:rsidR="003F74C4" w:rsidRDefault="009A4D29" w:rsidP="0026404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наименование замещаемой должности муниципальной службы (дата и номер правового акта о назначении);</w:t>
      </w:r>
    </w:p>
    <w:p w:rsidR="009A4D29" w:rsidRDefault="006A156C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2E18A5">
        <w:rPr>
          <w:sz w:val="28"/>
          <w:szCs w:val="28"/>
        </w:rPr>
        <w:t xml:space="preserve"> </w:t>
      </w:r>
      <w:r>
        <w:rPr>
          <w:sz w:val="28"/>
          <w:szCs w:val="28"/>
        </w:rPr>
        <w:t>фамилия, имя, отчество (при наличии);</w:t>
      </w:r>
    </w:p>
    <w:p w:rsidR="006A156C" w:rsidRDefault="006A156C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2E18A5">
        <w:rPr>
          <w:sz w:val="28"/>
          <w:szCs w:val="28"/>
        </w:rPr>
        <w:t xml:space="preserve"> </w:t>
      </w:r>
      <w:r w:rsidR="003A7AD0">
        <w:rPr>
          <w:sz w:val="28"/>
          <w:szCs w:val="28"/>
        </w:rPr>
        <w:t>дата рождения</w:t>
      </w:r>
      <w:r w:rsidR="00942531">
        <w:rPr>
          <w:sz w:val="28"/>
          <w:szCs w:val="28"/>
        </w:rPr>
        <w:t xml:space="preserve"> (число, месяц, год)</w:t>
      </w:r>
      <w:r w:rsidR="003A7AD0">
        <w:rPr>
          <w:sz w:val="28"/>
          <w:szCs w:val="28"/>
        </w:rPr>
        <w:t>;</w:t>
      </w:r>
    </w:p>
    <w:p w:rsidR="003A7AD0" w:rsidRDefault="003A7AD0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место рождения;</w:t>
      </w:r>
    </w:p>
    <w:p w:rsidR="003A7AD0" w:rsidRDefault="002E18A5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3A7AD0">
        <w:rPr>
          <w:sz w:val="28"/>
          <w:szCs w:val="28"/>
        </w:rPr>
        <w:t>образование (наименование организации, осуществляющей образовательную деятельность, дата окончания (год), специальность (квалификация) по диплому);</w:t>
      </w:r>
      <w:r w:rsidR="003A7AD0">
        <w:rPr>
          <w:sz w:val="28"/>
          <w:szCs w:val="28"/>
        </w:rPr>
        <w:tab/>
      </w:r>
    </w:p>
    <w:p w:rsidR="00064C4C" w:rsidRDefault="00064C4C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7)</w:t>
      </w:r>
      <w:r w:rsidR="00C024FF">
        <w:rPr>
          <w:sz w:val="28"/>
          <w:szCs w:val="28"/>
        </w:rPr>
        <w:t xml:space="preserve"> профессиональное развитие муниципального служащего (дата окончания обучения, наименование дополнительной профессиональной программы, количество часов);</w:t>
      </w:r>
    </w:p>
    <w:p w:rsidR="00FB7559" w:rsidRDefault="00FB7559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ученая степень;</w:t>
      </w:r>
    </w:p>
    <w:p w:rsidR="00FB7559" w:rsidRDefault="00201745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="0077495B">
        <w:rPr>
          <w:sz w:val="28"/>
          <w:szCs w:val="28"/>
        </w:rPr>
        <w:t xml:space="preserve"> ученое звание;</w:t>
      </w:r>
    </w:p>
    <w:p w:rsidR="00201745" w:rsidRDefault="00201745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 w:rsidR="0018615C">
        <w:rPr>
          <w:sz w:val="28"/>
          <w:szCs w:val="28"/>
        </w:rPr>
        <w:t xml:space="preserve"> стаж (общий);</w:t>
      </w:r>
    </w:p>
    <w:p w:rsidR="00201745" w:rsidRDefault="00201745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 w:rsidR="001A0E1E">
        <w:rPr>
          <w:sz w:val="28"/>
          <w:szCs w:val="28"/>
        </w:rPr>
        <w:t xml:space="preserve"> стаж муниципальной службы</w:t>
      </w:r>
      <w:r w:rsidR="000F008F">
        <w:rPr>
          <w:sz w:val="28"/>
          <w:szCs w:val="28"/>
        </w:rPr>
        <w:t xml:space="preserve"> (полных лет)</w:t>
      </w:r>
      <w:r w:rsidR="001A0E1E">
        <w:rPr>
          <w:sz w:val="28"/>
          <w:szCs w:val="28"/>
        </w:rPr>
        <w:t>;</w:t>
      </w:r>
    </w:p>
    <w:p w:rsidR="00201745" w:rsidRDefault="00201745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 w:rsidR="00594634">
        <w:rPr>
          <w:sz w:val="28"/>
          <w:szCs w:val="28"/>
        </w:rPr>
        <w:t xml:space="preserve"> группа должностей;</w:t>
      </w:r>
    </w:p>
    <w:p w:rsidR="00201745" w:rsidRDefault="00201745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13)</w:t>
      </w:r>
      <w:r w:rsidR="008B55EB">
        <w:rPr>
          <w:sz w:val="28"/>
          <w:szCs w:val="28"/>
        </w:rPr>
        <w:t xml:space="preserve"> включение или исключение из кадрового резерва (дата);</w:t>
      </w:r>
    </w:p>
    <w:p w:rsidR="00201745" w:rsidRDefault="00201745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14)</w:t>
      </w:r>
      <w:r w:rsidR="004751D6">
        <w:rPr>
          <w:sz w:val="28"/>
          <w:szCs w:val="28"/>
        </w:rPr>
        <w:t xml:space="preserve"> награды;</w:t>
      </w:r>
    </w:p>
    <w:p w:rsidR="00201745" w:rsidRDefault="00201745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15)</w:t>
      </w:r>
      <w:r w:rsidR="004751D6">
        <w:rPr>
          <w:sz w:val="28"/>
          <w:szCs w:val="28"/>
        </w:rPr>
        <w:t xml:space="preserve"> классный чин муниципальной службы (дата и номер правового акта о присвоении классного чина муниципальной службы);</w:t>
      </w:r>
    </w:p>
    <w:p w:rsidR="00201745" w:rsidRDefault="00201745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16)</w:t>
      </w:r>
      <w:r w:rsidR="00D629A8">
        <w:rPr>
          <w:sz w:val="28"/>
          <w:szCs w:val="28"/>
        </w:rPr>
        <w:t xml:space="preserve"> трудовой догово</w:t>
      </w:r>
      <w:r w:rsidR="00F5379D">
        <w:rPr>
          <w:sz w:val="28"/>
          <w:szCs w:val="28"/>
        </w:rPr>
        <w:t>р (дата заключения</w:t>
      </w:r>
      <w:r w:rsidR="00D629A8">
        <w:rPr>
          <w:sz w:val="28"/>
          <w:szCs w:val="28"/>
        </w:rPr>
        <w:t>);</w:t>
      </w:r>
    </w:p>
    <w:p w:rsidR="00201745" w:rsidRDefault="00201745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17)</w:t>
      </w:r>
      <w:r w:rsidR="005048A2">
        <w:rPr>
          <w:sz w:val="28"/>
          <w:szCs w:val="28"/>
        </w:rPr>
        <w:t xml:space="preserve"> прохождение аттестации (дата проведения аттестации, решение аттестационной комиссии)</w:t>
      </w:r>
      <w:r w:rsidR="000A56DF">
        <w:rPr>
          <w:sz w:val="28"/>
          <w:szCs w:val="28"/>
        </w:rPr>
        <w:t>.</w:t>
      </w:r>
    </w:p>
    <w:p w:rsidR="00B07BEA" w:rsidRDefault="000A56DF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Ведение Реестра о</w:t>
      </w:r>
      <w:r w:rsidR="00054F76">
        <w:rPr>
          <w:sz w:val="28"/>
          <w:szCs w:val="28"/>
        </w:rPr>
        <w:t>существляется по форме</w:t>
      </w:r>
      <w:r w:rsidR="00527E14">
        <w:rPr>
          <w:sz w:val="28"/>
          <w:szCs w:val="28"/>
        </w:rPr>
        <w:t>,</w:t>
      </w:r>
      <w:r w:rsidR="00DF236F">
        <w:rPr>
          <w:sz w:val="28"/>
          <w:szCs w:val="28"/>
        </w:rPr>
        <w:t xml:space="preserve"> </w:t>
      </w:r>
      <w:r w:rsidR="00054F76">
        <w:rPr>
          <w:sz w:val="28"/>
          <w:szCs w:val="28"/>
        </w:rPr>
        <w:t>установленной</w:t>
      </w:r>
      <w:r w:rsidR="00DF236F">
        <w:rPr>
          <w:sz w:val="28"/>
          <w:szCs w:val="28"/>
        </w:rPr>
        <w:t xml:space="preserve"> </w:t>
      </w:r>
      <w:r w:rsidR="002810BF">
        <w:rPr>
          <w:sz w:val="28"/>
          <w:szCs w:val="28"/>
        </w:rPr>
        <w:t>п</w:t>
      </w:r>
      <w:r w:rsidR="00527E14">
        <w:rPr>
          <w:sz w:val="28"/>
          <w:szCs w:val="28"/>
        </w:rPr>
        <w:t>риложением</w:t>
      </w:r>
      <w:r>
        <w:rPr>
          <w:sz w:val="28"/>
          <w:szCs w:val="28"/>
        </w:rPr>
        <w:t xml:space="preserve"> </w:t>
      </w:r>
      <w:r w:rsidR="002810BF">
        <w:rPr>
          <w:sz w:val="28"/>
          <w:szCs w:val="28"/>
        </w:rPr>
        <w:t>к настоящему Порядку</w:t>
      </w:r>
      <w:r w:rsidR="00527E14">
        <w:rPr>
          <w:sz w:val="28"/>
          <w:szCs w:val="28"/>
        </w:rPr>
        <w:t>,</w:t>
      </w:r>
      <w:r w:rsidR="001D18DA">
        <w:rPr>
          <w:sz w:val="28"/>
          <w:szCs w:val="28"/>
        </w:rPr>
        <w:t xml:space="preserve"> на бумажном носителе и в электронном виде </w:t>
      </w:r>
      <w:r w:rsidR="009F73B7">
        <w:rPr>
          <w:sz w:val="28"/>
          <w:szCs w:val="28"/>
        </w:rPr>
        <w:t xml:space="preserve">муниципальным служащим, ответственным за ведение </w:t>
      </w:r>
      <w:r w:rsidR="00557C52" w:rsidRPr="00557C52">
        <w:rPr>
          <w:sz w:val="28"/>
          <w:szCs w:val="28"/>
        </w:rPr>
        <w:t>Реестра</w:t>
      </w:r>
      <w:r w:rsidR="00660394" w:rsidRPr="00660394">
        <w:t xml:space="preserve"> </w:t>
      </w:r>
      <w:r w:rsidR="00660394" w:rsidRPr="00660394">
        <w:rPr>
          <w:sz w:val="28"/>
          <w:szCs w:val="28"/>
        </w:rPr>
        <w:t xml:space="preserve">в соответствующем органе местного самоуправления: </w:t>
      </w:r>
      <w:r w:rsidR="00176A7C">
        <w:rPr>
          <w:sz w:val="28"/>
          <w:szCs w:val="28"/>
        </w:rPr>
        <w:t>Собрании</w:t>
      </w:r>
      <w:r w:rsidR="00176A7C" w:rsidRPr="00176A7C">
        <w:rPr>
          <w:sz w:val="28"/>
          <w:szCs w:val="28"/>
        </w:rPr>
        <w:t xml:space="preserve"> депутатов Ше</w:t>
      </w:r>
      <w:r w:rsidR="00176A7C">
        <w:rPr>
          <w:sz w:val="28"/>
          <w:szCs w:val="28"/>
        </w:rPr>
        <w:t>нкурского муниципального округа, администрации</w:t>
      </w:r>
      <w:r w:rsidR="00176A7C" w:rsidRPr="00176A7C">
        <w:rPr>
          <w:sz w:val="28"/>
          <w:szCs w:val="28"/>
        </w:rPr>
        <w:t xml:space="preserve"> Шенкурского муниципального округа</w:t>
      </w:r>
      <w:r w:rsidR="00197121">
        <w:rPr>
          <w:sz w:val="28"/>
          <w:szCs w:val="28"/>
        </w:rPr>
        <w:t xml:space="preserve"> и </w:t>
      </w:r>
      <w:r w:rsidR="0010364A">
        <w:rPr>
          <w:sz w:val="28"/>
          <w:szCs w:val="28"/>
        </w:rPr>
        <w:t>утверждается руководителем соответствующего органа местного самоуправления</w:t>
      </w:r>
      <w:r w:rsidR="00197121">
        <w:rPr>
          <w:sz w:val="28"/>
          <w:szCs w:val="28"/>
        </w:rPr>
        <w:t>.</w:t>
      </w:r>
    </w:p>
    <w:p w:rsidR="00A762A7" w:rsidRDefault="00A762A7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Лицо, ответственное</w:t>
      </w:r>
      <w:r w:rsidRPr="00A762A7">
        <w:rPr>
          <w:sz w:val="28"/>
          <w:szCs w:val="28"/>
        </w:rPr>
        <w:t xml:space="preserve"> за ведение Реестра</w:t>
      </w:r>
      <w:r>
        <w:rPr>
          <w:sz w:val="28"/>
          <w:szCs w:val="28"/>
        </w:rPr>
        <w:t xml:space="preserve"> назначается </w:t>
      </w:r>
      <w:r w:rsidR="00F64C4F">
        <w:rPr>
          <w:sz w:val="28"/>
          <w:szCs w:val="28"/>
        </w:rPr>
        <w:t>руководителем соответствующего органа</w:t>
      </w:r>
      <w:r w:rsidR="00F64C4F" w:rsidRPr="00F64C4F">
        <w:rPr>
          <w:sz w:val="28"/>
          <w:szCs w:val="28"/>
        </w:rPr>
        <w:t xml:space="preserve"> местного самоупра</w:t>
      </w:r>
      <w:bookmarkStart w:id="0" w:name="_GoBack"/>
      <w:bookmarkEnd w:id="0"/>
      <w:r w:rsidR="00F64C4F" w:rsidRPr="00F64C4F">
        <w:rPr>
          <w:sz w:val="28"/>
          <w:szCs w:val="28"/>
        </w:rPr>
        <w:t xml:space="preserve">вления: </w:t>
      </w:r>
      <w:r w:rsidR="006007CC">
        <w:rPr>
          <w:sz w:val="28"/>
          <w:szCs w:val="28"/>
        </w:rPr>
        <w:t>председателем Собрания</w:t>
      </w:r>
      <w:r w:rsidR="00F64C4F" w:rsidRPr="00F64C4F">
        <w:rPr>
          <w:sz w:val="28"/>
          <w:szCs w:val="28"/>
        </w:rPr>
        <w:t xml:space="preserve"> депутатов Шенкурского муниципального округа,</w:t>
      </w:r>
      <w:r w:rsidR="006007CC">
        <w:rPr>
          <w:sz w:val="28"/>
          <w:szCs w:val="28"/>
        </w:rPr>
        <w:t xml:space="preserve"> главой</w:t>
      </w:r>
      <w:r w:rsidR="00F64C4F" w:rsidRPr="00F64C4F">
        <w:rPr>
          <w:sz w:val="28"/>
          <w:szCs w:val="28"/>
        </w:rPr>
        <w:t xml:space="preserve"> Шенкурского му</w:t>
      </w:r>
      <w:r w:rsidR="006007CC">
        <w:rPr>
          <w:sz w:val="28"/>
          <w:szCs w:val="28"/>
        </w:rPr>
        <w:t>ниципального округа</w:t>
      </w:r>
      <w:r w:rsidR="00F64C4F" w:rsidRPr="00F64C4F">
        <w:rPr>
          <w:sz w:val="28"/>
          <w:szCs w:val="28"/>
        </w:rPr>
        <w:t>.</w:t>
      </w:r>
    </w:p>
    <w:p w:rsidR="000A56DF" w:rsidRDefault="00D874A9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197121">
        <w:rPr>
          <w:sz w:val="28"/>
          <w:szCs w:val="28"/>
        </w:rPr>
        <w:t xml:space="preserve">Реестр </w:t>
      </w:r>
      <w:r w:rsidR="009F73B7">
        <w:rPr>
          <w:sz w:val="28"/>
          <w:szCs w:val="28"/>
        </w:rPr>
        <w:t>хранится в соответствующем органе местного самоуправления</w:t>
      </w:r>
      <w:r w:rsidR="00B07BEA">
        <w:rPr>
          <w:sz w:val="28"/>
          <w:szCs w:val="28"/>
        </w:rPr>
        <w:t>:</w:t>
      </w:r>
      <w:r w:rsidR="009F73B7">
        <w:rPr>
          <w:sz w:val="28"/>
          <w:szCs w:val="28"/>
        </w:rPr>
        <w:t xml:space="preserve"> </w:t>
      </w:r>
      <w:r w:rsidR="00B07BEA" w:rsidRPr="00B07BEA">
        <w:rPr>
          <w:sz w:val="28"/>
          <w:szCs w:val="28"/>
        </w:rPr>
        <w:t>Собрании депутатов Шенкурского муниципального округа, администрации Шенкурского муниципально</w:t>
      </w:r>
      <w:r w:rsidR="00197121">
        <w:rPr>
          <w:sz w:val="28"/>
          <w:szCs w:val="28"/>
        </w:rPr>
        <w:t>го округа</w:t>
      </w:r>
      <w:r w:rsidR="005E63AB">
        <w:rPr>
          <w:sz w:val="28"/>
          <w:szCs w:val="28"/>
        </w:rPr>
        <w:t xml:space="preserve"> с обеспечением </w:t>
      </w:r>
      <w:r w:rsidR="005E63AB" w:rsidRPr="005E63AB">
        <w:rPr>
          <w:sz w:val="28"/>
          <w:szCs w:val="28"/>
        </w:rPr>
        <w:t>защиты от несанкционированного доступа и копирования.</w:t>
      </w:r>
    </w:p>
    <w:p w:rsidR="00084149" w:rsidRDefault="00784C92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84149">
        <w:rPr>
          <w:sz w:val="28"/>
          <w:szCs w:val="28"/>
        </w:rPr>
        <w:t>.</w:t>
      </w:r>
      <w:r w:rsidR="0092039C">
        <w:rPr>
          <w:sz w:val="28"/>
          <w:szCs w:val="28"/>
        </w:rPr>
        <w:t xml:space="preserve"> </w:t>
      </w:r>
      <w:r w:rsidR="00FF5337">
        <w:rPr>
          <w:sz w:val="28"/>
          <w:szCs w:val="28"/>
        </w:rPr>
        <w:t xml:space="preserve">Основанием для формирования сведений с целью </w:t>
      </w:r>
      <w:r w:rsidR="002B1AB5">
        <w:rPr>
          <w:sz w:val="28"/>
          <w:szCs w:val="28"/>
        </w:rPr>
        <w:t xml:space="preserve">последующего включения их </w:t>
      </w:r>
      <w:r w:rsidR="003F07C4">
        <w:rPr>
          <w:sz w:val="28"/>
          <w:szCs w:val="28"/>
        </w:rPr>
        <w:t>в Реестр является поступление гражданина на муниципальную службу.</w:t>
      </w:r>
    </w:p>
    <w:p w:rsidR="002B1F28" w:rsidRDefault="00784C92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A2F89">
        <w:rPr>
          <w:sz w:val="28"/>
          <w:szCs w:val="28"/>
        </w:rPr>
        <w:t xml:space="preserve">. </w:t>
      </w:r>
      <w:r w:rsidR="007901C5">
        <w:rPr>
          <w:sz w:val="28"/>
          <w:szCs w:val="28"/>
        </w:rPr>
        <w:t>Сведения о гражданах, поступивших на должность муниципальной службы вносятся в Реестр не позднее пяти рабочих дней со дня их назначения на должность.</w:t>
      </w:r>
    </w:p>
    <w:p w:rsidR="003757F0" w:rsidRDefault="00784C92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757F0">
        <w:rPr>
          <w:sz w:val="28"/>
          <w:szCs w:val="28"/>
        </w:rPr>
        <w:t xml:space="preserve">. Сведения об изменениях учетных данных муниципальных служащих вносятся в Реестр не </w:t>
      </w:r>
      <w:r w:rsidR="003757F0" w:rsidRPr="000C642B">
        <w:rPr>
          <w:sz w:val="28"/>
          <w:szCs w:val="28"/>
        </w:rPr>
        <w:t xml:space="preserve">позднее </w:t>
      </w:r>
      <w:r w:rsidR="005A35B7" w:rsidRPr="000C642B">
        <w:rPr>
          <w:sz w:val="28"/>
          <w:szCs w:val="28"/>
        </w:rPr>
        <w:t>десяти</w:t>
      </w:r>
      <w:r w:rsidR="003757F0" w:rsidRPr="000C642B">
        <w:rPr>
          <w:sz w:val="28"/>
          <w:szCs w:val="28"/>
        </w:rPr>
        <w:t xml:space="preserve"> рабочих дней со дня в котором</w:t>
      </w:r>
      <w:r w:rsidR="00B676A4" w:rsidRPr="000C642B">
        <w:rPr>
          <w:sz w:val="28"/>
          <w:szCs w:val="28"/>
        </w:rPr>
        <w:t xml:space="preserve"> произошли изменения </w:t>
      </w:r>
      <w:r w:rsidR="00C546C8" w:rsidRPr="000C642B">
        <w:rPr>
          <w:sz w:val="28"/>
          <w:szCs w:val="28"/>
        </w:rPr>
        <w:t xml:space="preserve">в соответствующем органе местного самоуправления </w:t>
      </w:r>
      <w:r w:rsidR="00B676A4" w:rsidRPr="000C642B">
        <w:rPr>
          <w:sz w:val="28"/>
          <w:szCs w:val="28"/>
        </w:rPr>
        <w:t xml:space="preserve">или со дня предоставления </w:t>
      </w:r>
      <w:r w:rsidR="009D2133" w:rsidRPr="009D2133">
        <w:rPr>
          <w:sz w:val="28"/>
          <w:szCs w:val="28"/>
        </w:rPr>
        <w:t xml:space="preserve">самим муниципальным служащим </w:t>
      </w:r>
      <w:r w:rsidR="00B676A4" w:rsidRPr="000C642B">
        <w:rPr>
          <w:sz w:val="28"/>
          <w:szCs w:val="28"/>
        </w:rPr>
        <w:t>документа</w:t>
      </w:r>
      <w:r w:rsidR="00C546C8" w:rsidRPr="000C642B">
        <w:rPr>
          <w:sz w:val="28"/>
          <w:szCs w:val="28"/>
        </w:rPr>
        <w:t>,</w:t>
      </w:r>
      <w:r w:rsidR="00DD1750" w:rsidRPr="000C642B">
        <w:rPr>
          <w:sz w:val="28"/>
          <w:szCs w:val="28"/>
        </w:rPr>
        <w:t xml:space="preserve"> </w:t>
      </w:r>
      <w:r w:rsidR="000C642B">
        <w:rPr>
          <w:sz w:val="28"/>
          <w:szCs w:val="28"/>
        </w:rPr>
        <w:t>являющегося</w:t>
      </w:r>
      <w:r w:rsidR="00DD1750" w:rsidRPr="000C642B">
        <w:rPr>
          <w:sz w:val="28"/>
          <w:szCs w:val="28"/>
        </w:rPr>
        <w:t xml:space="preserve"> основанием для внесения изменений</w:t>
      </w:r>
      <w:r w:rsidR="00DD1750">
        <w:rPr>
          <w:sz w:val="28"/>
          <w:szCs w:val="28"/>
        </w:rPr>
        <w:t xml:space="preserve"> в Реестр, </w:t>
      </w:r>
      <w:r w:rsidR="00404F86">
        <w:rPr>
          <w:sz w:val="28"/>
          <w:szCs w:val="28"/>
        </w:rPr>
        <w:t>лицу</w:t>
      </w:r>
      <w:r w:rsidR="007E2354">
        <w:rPr>
          <w:sz w:val="28"/>
          <w:szCs w:val="28"/>
        </w:rPr>
        <w:t>,</w:t>
      </w:r>
      <w:r w:rsidR="00C546C8">
        <w:rPr>
          <w:sz w:val="28"/>
          <w:szCs w:val="28"/>
        </w:rPr>
        <w:t xml:space="preserve"> ответственному</w:t>
      </w:r>
      <w:r w:rsidR="00ED5E89" w:rsidRPr="00ED5E89">
        <w:rPr>
          <w:sz w:val="28"/>
          <w:szCs w:val="28"/>
        </w:rPr>
        <w:t xml:space="preserve"> за ведение </w:t>
      </w:r>
      <w:r w:rsidR="00F25D54">
        <w:rPr>
          <w:sz w:val="28"/>
          <w:szCs w:val="28"/>
        </w:rPr>
        <w:t>Реестра</w:t>
      </w:r>
      <w:r w:rsidR="00C546C8">
        <w:rPr>
          <w:sz w:val="28"/>
          <w:szCs w:val="28"/>
        </w:rPr>
        <w:t>.</w:t>
      </w:r>
    </w:p>
    <w:p w:rsidR="003F07C4" w:rsidRDefault="00784C92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2B1F28">
        <w:rPr>
          <w:sz w:val="28"/>
          <w:szCs w:val="28"/>
        </w:rPr>
        <w:t xml:space="preserve">. </w:t>
      </w:r>
      <w:r w:rsidR="000A2F89">
        <w:rPr>
          <w:sz w:val="28"/>
          <w:szCs w:val="28"/>
        </w:rPr>
        <w:t>Основаниями для исключения муниципального служащего из Реестра являются</w:t>
      </w:r>
      <w:r w:rsidR="007901C5">
        <w:rPr>
          <w:sz w:val="28"/>
          <w:szCs w:val="28"/>
        </w:rPr>
        <w:t>:</w:t>
      </w:r>
    </w:p>
    <w:p w:rsidR="004F27C7" w:rsidRDefault="00ED4426" w:rsidP="004F27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</w:t>
      </w:r>
      <w:r w:rsidR="004F27C7">
        <w:rPr>
          <w:sz w:val="28"/>
          <w:szCs w:val="28"/>
        </w:rPr>
        <w:t>увольнение</w:t>
      </w:r>
      <w:r w:rsidR="007807EB">
        <w:rPr>
          <w:sz w:val="28"/>
          <w:szCs w:val="28"/>
        </w:rPr>
        <w:t xml:space="preserve"> муниципального служащего с </w:t>
      </w:r>
      <w:r w:rsidR="00B533A5">
        <w:rPr>
          <w:sz w:val="28"/>
          <w:szCs w:val="28"/>
        </w:rPr>
        <w:t>муниципальной</w:t>
      </w:r>
      <w:r w:rsidR="007807EB">
        <w:rPr>
          <w:sz w:val="28"/>
          <w:szCs w:val="28"/>
        </w:rPr>
        <w:t xml:space="preserve"> службы;</w:t>
      </w:r>
    </w:p>
    <w:p w:rsidR="007807EB" w:rsidRDefault="006B574A" w:rsidP="004F27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смерть (гибель</w:t>
      </w:r>
      <w:r w:rsidRPr="006B574A">
        <w:rPr>
          <w:sz w:val="28"/>
          <w:szCs w:val="28"/>
        </w:rPr>
        <w:t>) муниципального служащего</w:t>
      </w:r>
      <w:r>
        <w:rPr>
          <w:sz w:val="28"/>
          <w:szCs w:val="28"/>
        </w:rPr>
        <w:t>;</w:t>
      </w:r>
    </w:p>
    <w:p w:rsidR="00D83082" w:rsidRDefault="006B574A" w:rsidP="004F27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03FDE">
        <w:rPr>
          <w:sz w:val="28"/>
          <w:szCs w:val="28"/>
        </w:rPr>
        <w:t>признание</w:t>
      </w:r>
      <w:r w:rsidR="004F27C7" w:rsidRPr="004F27C7">
        <w:rPr>
          <w:sz w:val="28"/>
          <w:szCs w:val="28"/>
        </w:rPr>
        <w:t xml:space="preserve"> муниципального служащего безвес</w:t>
      </w:r>
      <w:r w:rsidR="00E03FDE">
        <w:rPr>
          <w:sz w:val="28"/>
          <w:szCs w:val="28"/>
        </w:rPr>
        <w:t>тно отсутствующим или объявление</w:t>
      </w:r>
      <w:r w:rsidR="004F27C7" w:rsidRPr="004F27C7">
        <w:rPr>
          <w:sz w:val="28"/>
          <w:szCs w:val="28"/>
        </w:rPr>
        <w:t xml:space="preserve"> его умершим решением с</w:t>
      </w:r>
      <w:r w:rsidR="00E03FDE">
        <w:rPr>
          <w:sz w:val="28"/>
          <w:szCs w:val="28"/>
        </w:rPr>
        <w:t>уда, вступившим в законную силу.</w:t>
      </w:r>
    </w:p>
    <w:p w:rsidR="00015F7B" w:rsidRPr="00015F7B" w:rsidRDefault="009E6FCC" w:rsidP="00015F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83082">
        <w:rPr>
          <w:sz w:val="28"/>
          <w:szCs w:val="28"/>
        </w:rPr>
        <w:t>.</w:t>
      </w:r>
      <w:r w:rsidR="004F27C7" w:rsidRPr="004F27C7">
        <w:rPr>
          <w:sz w:val="28"/>
          <w:szCs w:val="28"/>
        </w:rPr>
        <w:t xml:space="preserve"> </w:t>
      </w:r>
      <w:r w:rsidR="00015F7B" w:rsidRPr="00015F7B">
        <w:rPr>
          <w:sz w:val="28"/>
          <w:szCs w:val="28"/>
        </w:rPr>
        <w:t>Муниципальный служащий, уволенный с муниципальной службы, исключается из реестра муниципальных служащих в день увольнения.</w:t>
      </w:r>
    </w:p>
    <w:p w:rsidR="004F27C7" w:rsidRPr="004F27C7" w:rsidRDefault="009E6FCC" w:rsidP="00015F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015F7B" w:rsidRPr="00015F7B">
        <w:rPr>
          <w:sz w:val="28"/>
          <w:szCs w:val="28"/>
        </w:rPr>
        <w:t>В случае смерти (гибели) муниципального служащего либо признания муниципального служащего безвестно отсутствующим или объявления его умершим решением суда, вступившим в законную силу, муниципальный служащий исключается из реестра муниципальных служащих в день, следующий за днем смерти (гибели) или днем вступления в законную силу решения суда.</w:t>
      </w:r>
    </w:p>
    <w:p w:rsidR="00C024FF" w:rsidRDefault="009E6FCC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4E6ECE">
        <w:rPr>
          <w:sz w:val="28"/>
          <w:szCs w:val="28"/>
        </w:rPr>
        <w:t xml:space="preserve">. </w:t>
      </w:r>
      <w:r w:rsidR="00E119C1">
        <w:rPr>
          <w:sz w:val="28"/>
          <w:szCs w:val="28"/>
        </w:rPr>
        <w:t xml:space="preserve">Муниципальный служащий имеет право на ознакомление со всеми сведениями о нем, </w:t>
      </w:r>
      <w:r w:rsidR="00FE0CF1">
        <w:rPr>
          <w:sz w:val="28"/>
          <w:szCs w:val="28"/>
        </w:rPr>
        <w:t>включе</w:t>
      </w:r>
      <w:r w:rsidR="00E119C1">
        <w:rPr>
          <w:sz w:val="28"/>
          <w:szCs w:val="28"/>
        </w:rPr>
        <w:t>нными в Реестр.</w:t>
      </w:r>
    </w:p>
    <w:p w:rsidR="009E6FCC" w:rsidRPr="005048A2" w:rsidRDefault="009E6FCC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050623">
        <w:rPr>
          <w:sz w:val="28"/>
          <w:szCs w:val="28"/>
        </w:rPr>
        <w:t xml:space="preserve">Глава Шенкурского муниципального округа Архангельской области, председатель Собрания депутатов </w:t>
      </w:r>
      <w:r w:rsidR="00050623" w:rsidRPr="00050623">
        <w:rPr>
          <w:sz w:val="28"/>
          <w:szCs w:val="28"/>
        </w:rPr>
        <w:t>Шенкурского муниципального округа Архангельской области</w:t>
      </w:r>
      <w:r w:rsidR="00D24908">
        <w:rPr>
          <w:sz w:val="28"/>
          <w:szCs w:val="28"/>
        </w:rPr>
        <w:t>, лицо, ответственное за ведение Реестра</w:t>
      </w:r>
      <w:r w:rsidR="00050623">
        <w:rPr>
          <w:sz w:val="28"/>
          <w:szCs w:val="28"/>
        </w:rPr>
        <w:t>, несут ответственность за несоблюдение требований законодательства по защите информации, содержащей персональные данные.</w:t>
      </w:r>
    </w:p>
    <w:sectPr w:rsidR="009E6FCC" w:rsidRPr="005048A2" w:rsidSect="000C0A5C">
      <w:headerReference w:type="default" r:id="rId8"/>
      <w:footerReference w:type="even" r:id="rId9"/>
      <w:pgSz w:w="11906" w:h="16838"/>
      <w:pgMar w:top="1134" w:right="74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7D6" w:rsidRDefault="003177D6">
      <w:r>
        <w:separator/>
      </w:r>
    </w:p>
  </w:endnote>
  <w:endnote w:type="continuationSeparator" w:id="0">
    <w:p w:rsidR="003177D6" w:rsidRDefault="00317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53" w:rsidRDefault="002F79AA" w:rsidP="00370C0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0485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04853" w:rsidRDefault="0030485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7D6" w:rsidRDefault="003177D6">
      <w:r>
        <w:separator/>
      </w:r>
    </w:p>
  </w:footnote>
  <w:footnote w:type="continuationSeparator" w:id="0">
    <w:p w:rsidR="003177D6" w:rsidRDefault="00317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6127217"/>
      <w:docPartObj>
        <w:docPartGallery w:val="Page Numbers (Top of Page)"/>
        <w:docPartUnique/>
      </w:docPartObj>
    </w:sdtPr>
    <w:sdtEndPr/>
    <w:sdtContent>
      <w:p w:rsidR="000C0A5C" w:rsidRDefault="000C0A5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7CC">
          <w:rPr>
            <w:noProof/>
          </w:rPr>
          <w:t>3</w:t>
        </w:r>
        <w:r>
          <w:fldChar w:fldCharType="end"/>
        </w:r>
      </w:p>
    </w:sdtContent>
  </w:sdt>
  <w:p w:rsidR="000C0A5C" w:rsidRDefault="000C0A5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A7157"/>
    <w:multiLevelType w:val="multilevel"/>
    <w:tmpl w:val="27927D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C5128B3"/>
    <w:multiLevelType w:val="hybridMultilevel"/>
    <w:tmpl w:val="4BD489EE"/>
    <w:lvl w:ilvl="0" w:tplc="2FE60B56">
      <w:start w:val="1"/>
      <w:numFmt w:val="decimal"/>
      <w:lvlText w:val="%1."/>
      <w:lvlJc w:val="left"/>
      <w:pPr>
        <w:ind w:left="637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635"/>
    <w:rsid w:val="00006665"/>
    <w:rsid w:val="00010C37"/>
    <w:rsid w:val="00012B70"/>
    <w:rsid w:val="00015F7B"/>
    <w:rsid w:val="00017904"/>
    <w:rsid w:val="000233B7"/>
    <w:rsid w:val="0002490B"/>
    <w:rsid w:val="00025FEA"/>
    <w:rsid w:val="000270E6"/>
    <w:rsid w:val="00030B9C"/>
    <w:rsid w:val="000365C7"/>
    <w:rsid w:val="0003663E"/>
    <w:rsid w:val="00036842"/>
    <w:rsid w:val="00037313"/>
    <w:rsid w:val="00040422"/>
    <w:rsid w:val="00042F50"/>
    <w:rsid w:val="0004558E"/>
    <w:rsid w:val="00045F39"/>
    <w:rsid w:val="000463DE"/>
    <w:rsid w:val="000470C9"/>
    <w:rsid w:val="000504FA"/>
    <w:rsid w:val="00050623"/>
    <w:rsid w:val="0005079E"/>
    <w:rsid w:val="000518E9"/>
    <w:rsid w:val="000545ED"/>
    <w:rsid w:val="00054F76"/>
    <w:rsid w:val="00055089"/>
    <w:rsid w:val="000554BE"/>
    <w:rsid w:val="00062E26"/>
    <w:rsid w:val="00064C4C"/>
    <w:rsid w:val="000653D3"/>
    <w:rsid w:val="00066EBA"/>
    <w:rsid w:val="0007239E"/>
    <w:rsid w:val="00073B78"/>
    <w:rsid w:val="00074678"/>
    <w:rsid w:val="00074E38"/>
    <w:rsid w:val="000751C2"/>
    <w:rsid w:val="000754A0"/>
    <w:rsid w:val="00075BAB"/>
    <w:rsid w:val="00077450"/>
    <w:rsid w:val="00081D6D"/>
    <w:rsid w:val="00084149"/>
    <w:rsid w:val="000845E2"/>
    <w:rsid w:val="0008479D"/>
    <w:rsid w:val="00086138"/>
    <w:rsid w:val="000863B9"/>
    <w:rsid w:val="00090858"/>
    <w:rsid w:val="0009214A"/>
    <w:rsid w:val="0009321F"/>
    <w:rsid w:val="000940E7"/>
    <w:rsid w:val="00095D65"/>
    <w:rsid w:val="00096338"/>
    <w:rsid w:val="000975E0"/>
    <w:rsid w:val="000A2F89"/>
    <w:rsid w:val="000A56DF"/>
    <w:rsid w:val="000A6922"/>
    <w:rsid w:val="000B3948"/>
    <w:rsid w:val="000B5241"/>
    <w:rsid w:val="000B639E"/>
    <w:rsid w:val="000C00BE"/>
    <w:rsid w:val="000C0A5C"/>
    <w:rsid w:val="000C642B"/>
    <w:rsid w:val="000C7489"/>
    <w:rsid w:val="000D0490"/>
    <w:rsid w:val="000D310C"/>
    <w:rsid w:val="000D3287"/>
    <w:rsid w:val="000D41D0"/>
    <w:rsid w:val="000D48FB"/>
    <w:rsid w:val="000D56C7"/>
    <w:rsid w:val="000D71A9"/>
    <w:rsid w:val="000E2763"/>
    <w:rsid w:val="000E3B15"/>
    <w:rsid w:val="000E536E"/>
    <w:rsid w:val="000E5E1E"/>
    <w:rsid w:val="000E76DC"/>
    <w:rsid w:val="000F008F"/>
    <w:rsid w:val="000F343C"/>
    <w:rsid w:val="000F42D6"/>
    <w:rsid w:val="000F5DD3"/>
    <w:rsid w:val="00100E80"/>
    <w:rsid w:val="001027B9"/>
    <w:rsid w:val="0010364A"/>
    <w:rsid w:val="00103B23"/>
    <w:rsid w:val="00104121"/>
    <w:rsid w:val="00107469"/>
    <w:rsid w:val="00110C44"/>
    <w:rsid w:val="00112FC6"/>
    <w:rsid w:val="001131DF"/>
    <w:rsid w:val="00116B7F"/>
    <w:rsid w:val="00123B24"/>
    <w:rsid w:val="00127921"/>
    <w:rsid w:val="00127BA5"/>
    <w:rsid w:val="00132489"/>
    <w:rsid w:val="0013495D"/>
    <w:rsid w:val="00136B32"/>
    <w:rsid w:val="001407F8"/>
    <w:rsid w:val="00141C12"/>
    <w:rsid w:val="001426AD"/>
    <w:rsid w:val="00145BB9"/>
    <w:rsid w:val="001475E5"/>
    <w:rsid w:val="00147DA2"/>
    <w:rsid w:val="00147E2D"/>
    <w:rsid w:val="0015069B"/>
    <w:rsid w:val="00152B4E"/>
    <w:rsid w:val="001538BB"/>
    <w:rsid w:val="001578CF"/>
    <w:rsid w:val="00162635"/>
    <w:rsid w:val="001717C9"/>
    <w:rsid w:val="00176A7C"/>
    <w:rsid w:val="00177ADE"/>
    <w:rsid w:val="0018615C"/>
    <w:rsid w:val="00187E7A"/>
    <w:rsid w:val="001919A5"/>
    <w:rsid w:val="00191A3C"/>
    <w:rsid w:val="00191E7C"/>
    <w:rsid w:val="00194130"/>
    <w:rsid w:val="00197121"/>
    <w:rsid w:val="001A0E1E"/>
    <w:rsid w:val="001A0F01"/>
    <w:rsid w:val="001A5190"/>
    <w:rsid w:val="001B178B"/>
    <w:rsid w:val="001B246E"/>
    <w:rsid w:val="001B2905"/>
    <w:rsid w:val="001B6663"/>
    <w:rsid w:val="001B7218"/>
    <w:rsid w:val="001C277B"/>
    <w:rsid w:val="001C52CA"/>
    <w:rsid w:val="001C56D1"/>
    <w:rsid w:val="001C5900"/>
    <w:rsid w:val="001D18DA"/>
    <w:rsid w:val="001D5821"/>
    <w:rsid w:val="001D5D46"/>
    <w:rsid w:val="001D75D5"/>
    <w:rsid w:val="001D761F"/>
    <w:rsid w:val="001E1B57"/>
    <w:rsid w:val="001E38E8"/>
    <w:rsid w:val="001E44C2"/>
    <w:rsid w:val="001E5D9E"/>
    <w:rsid w:val="001E63D1"/>
    <w:rsid w:val="001E722F"/>
    <w:rsid w:val="001F0252"/>
    <w:rsid w:val="001F047D"/>
    <w:rsid w:val="001F2ADD"/>
    <w:rsid w:val="001F303D"/>
    <w:rsid w:val="001F33BA"/>
    <w:rsid w:val="001F5203"/>
    <w:rsid w:val="00200B87"/>
    <w:rsid w:val="00201745"/>
    <w:rsid w:val="00203884"/>
    <w:rsid w:val="00210302"/>
    <w:rsid w:val="00214B22"/>
    <w:rsid w:val="00215B6B"/>
    <w:rsid w:val="00222714"/>
    <w:rsid w:val="00223DC0"/>
    <w:rsid w:val="00225EE1"/>
    <w:rsid w:val="00236BED"/>
    <w:rsid w:val="00237C8D"/>
    <w:rsid w:val="00252C2D"/>
    <w:rsid w:val="00253B37"/>
    <w:rsid w:val="00253D30"/>
    <w:rsid w:val="0025591B"/>
    <w:rsid w:val="00262462"/>
    <w:rsid w:val="00262492"/>
    <w:rsid w:val="0026404B"/>
    <w:rsid w:val="002667A9"/>
    <w:rsid w:val="00267078"/>
    <w:rsid w:val="00270F1C"/>
    <w:rsid w:val="0027142A"/>
    <w:rsid w:val="00275ABD"/>
    <w:rsid w:val="00276445"/>
    <w:rsid w:val="00277B65"/>
    <w:rsid w:val="002810BF"/>
    <w:rsid w:val="00287D66"/>
    <w:rsid w:val="0029068F"/>
    <w:rsid w:val="00291D76"/>
    <w:rsid w:val="00291E6B"/>
    <w:rsid w:val="002928DF"/>
    <w:rsid w:val="00297A5B"/>
    <w:rsid w:val="002A22C8"/>
    <w:rsid w:val="002A4236"/>
    <w:rsid w:val="002A493C"/>
    <w:rsid w:val="002A4975"/>
    <w:rsid w:val="002A7FF0"/>
    <w:rsid w:val="002B1AB5"/>
    <w:rsid w:val="002B1F28"/>
    <w:rsid w:val="002B3255"/>
    <w:rsid w:val="002B635A"/>
    <w:rsid w:val="002B66EB"/>
    <w:rsid w:val="002C0B5F"/>
    <w:rsid w:val="002C0E6D"/>
    <w:rsid w:val="002C1D16"/>
    <w:rsid w:val="002C6FD5"/>
    <w:rsid w:val="002D1259"/>
    <w:rsid w:val="002D1313"/>
    <w:rsid w:val="002D1C7B"/>
    <w:rsid w:val="002D2773"/>
    <w:rsid w:val="002D3A13"/>
    <w:rsid w:val="002D6720"/>
    <w:rsid w:val="002D76CE"/>
    <w:rsid w:val="002D794C"/>
    <w:rsid w:val="002E18A5"/>
    <w:rsid w:val="002E29A4"/>
    <w:rsid w:val="002E4BF9"/>
    <w:rsid w:val="002E77D0"/>
    <w:rsid w:val="002F0A10"/>
    <w:rsid w:val="002F2724"/>
    <w:rsid w:val="002F3EF8"/>
    <w:rsid w:val="002F6E83"/>
    <w:rsid w:val="002F79AA"/>
    <w:rsid w:val="00303AFD"/>
    <w:rsid w:val="00304853"/>
    <w:rsid w:val="0030519F"/>
    <w:rsid w:val="00305606"/>
    <w:rsid w:val="00310FC0"/>
    <w:rsid w:val="00315802"/>
    <w:rsid w:val="00316E59"/>
    <w:rsid w:val="003177D6"/>
    <w:rsid w:val="00322A24"/>
    <w:rsid w:val="00323A19"/>
    <w:rsid w:val="00326697"/>
    <w:rsid w:val="003323B0"/>
    <w:rsid w:val="00333D87"/>
    <w:rsid w:val="003370C1"/>
    <w:rsid w:val="00340BA9"/>
    <w:rsid w:val="003416B6"/>
    <w:rsid w:val="00344708"/>
    <w:rsid w:val="00347B72"/>
    <w:rsid w:val="003605FD"/>
    <w:rsid w:val="003609DC"/>
    <w:rsid w:val="003612F1"/>
    <w:rsid w:val="00366A9B"/>
    <w:rsid w:val="00370C08"/>
    <w:rsid w:val="0037263D"/>
    <w:rsid w:val="003757F0"/>
    <w:rsid w:val="00377BC1"/>
    <w:rsid w:val="00377D60"/>
    <w:rsid w:val="00377FD9"/>
    <w:rsid w:val="00382285"/>
    <w:rsid w:val="003872DD"/>
    <w:rsid w:val="00387F9B"/>
    <w:rsid w:val="003A1C20"/>
    <w:rsid w:val="003A6B4E"/>
    <w:rsid w:val="003A7AD0"/>
    <w:rsid w:val="003B08BF"/>
    <w:rsid w:val="003B74C6"/>
    <w:rsid w:val="003C0705"/>
    <w:rsid w:val="003C2AE0"/>
    <w:rsid w:val="003C3D44"/>
    <w:rsid w:val="003C695B"/>
    <w:rsid w:val="003D0AFB"/>
    <w:rsid w:val="003D0FB8"/>
    <w:rsid w:val="003D100B"/>
    <w:rsid w:val="003D2743"/>
    <w:rsid w:val="003D29F8"/>
    <w:rsid w:val="003D2CEA"/>
    <w:rsid w:val="003D775D"/>
    <w:rsid w:val="003E0977"/>
    <w:rsid w:val="003E1CD7"/>
    <w:rsid w:val="003E4D4B"/>
    <w:rsid w:val="003E5211"/>
    <w:rsid w:val="003E7522"/>
    <w:rsid w:val="003F0125"/>
    <w:rsid w:val="003F07C4"/>
    <w:rsid w:val="003F3078"/>
    <w:rsid w:val="003F3B74"/>
    <w:rsid w:val="003F3E96"/>
    <w:rsid w:val="003F4D8B"/>
    <w:rsid w:val="003F537B"/>
    <w:rsid w:val="003F5F93"/>
    <w:rsid w:val="003F74C4"/>
    <w:rsid w:val="003F7D19"/>
    <w:rsid w:val="0040009B"/>
    <w:rsid w:val="00404673"/>
    <w:rsid w:val="00404E8E"/>
    <w:rsid w:val="00404F86"/>
    <w:rsid w:val="00407E46"/>
    <w:rsid w:val="00410F92"/>
    <w:rsid w:val="00412624"/>
    <w:rsid w:val="00414FE5"/>
    <w:rsid w:val="0041760B"/>
    <w:rsid w:val="0041797C"/>
    <w:rsid w:val="00420618"/>
    <w:rsid w:val="0042246F"/>
    <w:rsid w:val="00427F7D"/>
    <w:rsid w:val="004305F8"/>
    <w:rsid w:val="00431294"/>
    <w:rsid w:val="0043462D"/>
    <w:rsid w:val="0044128F"/>
    <w:rsid w:val="00442377"/>
    <w:rsid w:val="004442BD"/>
    <w:rsid w:val="004510C3"/>
    <w:rsid w:val="00451FE0"/>
    <w:rsid w:val="00454AB5"/>
    <w:rsid w:val="00454C0D"/>
    <w:rsid w:val="0045626C"/>
    <w:rsid w:val="00460E10"/>
    <w:rsid w:val="00461A0F"/>
    <w:rsid w:val="00461F4A"/>
    <w:rsid w:val="0047165A"/>
    <w:rsid w:val="00471AEE"/>
    <w:rsid w:val="00474EC1"/>
    <w:rsid w:val="0047503F"/>
    <w:rsid w:val="004751D6"/>
    <w:rsid w:val="00476D2B"/>
    <w:rsid w:val="00483323"/>
    <w:rsid w:val="00484F2B"/>
    <w:rsid w:val="00485ADA"/>
    <w:rsid w:val="00486A79"/>
    <w:rsid w:val="004908AD"/>
    <w:rsid w:val="00491409"/>
    <w:rsid w:val="00494F84"/>
    <w:rsid w:val="0049502C"/>
    <w:rsid w:val="004A5390"/>
    <w:rsid w:val="004A5564"/>
    <w:rsid w:val="004B4A61"/>
    <w:rsid w:val="004B4E4B"/>
    <w:rsid w:val="004C16A4"/>
    <w:rsid w:val="004C4397"/>
    <w:rsid w:val="004C6BE0"/>
    <w:rsid w:val="004C76BE"/>
    <w:rsid w:val="004D0453"/>
    <w:rsid w:val="004D0BFE"/>
    <w:rsid w:val="004D470B"/>
    <w:rsid w:val="004D51DC"/>
    <w:rsid w:val="004D6902"/>
    <w:rsid w:val="004D6A0C"/>
    <w:rsid w:val="004D6C25"/>
    <w:rsid w:val="004E0197"/>
    <w:rsid w:val="004E2860"/>
    <w:rsid w:val="004E4D78"/>
    <w:rsid w:val="004E66B9"/>
    <w:rsid w:val="004E6ECE"/>
    <w:rsid w:val="004F230D"/>
    <w:rsid w:val="004F27C7"/>
    <w:rsid w:val="004F2DA4"/>
    <w:rsid w:val="004F5FDF"/>
    <w:rsid w:val="004F71ED"/>
    <w:rsid w:val="0050194A"/>
    <w:rsid w:val="0050305F"/>
    <w:rsid w:val="005048A2"/>
    <w:rsid w:val="00505549"/>
    <w:rsid w:val="00512723"/>
    <w:rsid w:val="005146C5"/>
    <w:rsid w:val="00514B11"/>
    <w:rsid w:val="00517A05"/>
    <w:rsid w:val="0052206E"/>
    <w:rsid w:val="00525AD3"/>
    <w:rsid w:val="00527109"/>
    <w:rsid w:val="00527E14"/>
    <w:rsid w:val="00530C77"/>
    <w:rsid w:val="00533D4F"/>
    <w:rsid w:val="005369E2"/>
    <w:rsid w:val="00540CCF"/>
    <w:rsid w:val="00540EAD"/>
    <w:rsid w:val="0054340E"/>
    <w:rsid w:val="0054647B"/>
    <w:rsid w:val="00546D76"/>
    <w:rsid w:val="00554D4C"/>
    <w:rsid w:val="0055501A"/>
    <w:rsid w:val="00557C52"/>
    <w:rsid w:val="00562833"/>
    <w:rsid w:val="0056514F"/>
    <w:rsid w:val="0056791B"/>
    <w:rsid w:val="00572147"/>
    <w:rsid w:val="005747B0"/>
    <w:rsid w:val="00580154"/>
    <w:rsid w:val="00581E3F"/>
    <w:rsid w:val="00582291"/>
    <w:rsid w:val="00582983"/>
    <w:rsid w:val="00586836"/>
    <w:rsid w:val="0059120D"/>
    <w:rsid w:val="00592A01"/>
    <w:rsid w:val="005934B1"/>
    <w:rsid w:val="005938D5"/>
    <w:rsid w:val="00594021"/>
    <w:rsid w:val="00594634"/>
    <w:rsid w:val="00594DD1"/>
    <w:rsid w:val="005A35B7"/>
    <w:rsid w:val="005A4FD3"/>
    <w:rsid w:val="005A5182"/>
    <w:rsid w:val="005B09BD"/>
    <w:rsid w:val="005B5E30"/>
    <w:rsid w:val="005B6766"/>
    <w:rsid w:val="005C28E0"/>
    <w:rsid w:val="005C5260"/>
    <w:rsid w:val="005C6EB7"/>
    <w:rsid w:val="005C7630"/>
    <w:rsid w:val="005D6315"/>
    <w:rsid w:val="005D69E6"/>
    <w:rsid w:val="005E17E5"/>
    <w:rsid w:val="005E63AB"/>
    <w:rsid w:val="005E7C7E"/>
    <w:rsid w:val="005F050E"/>
    <w:rsid w:val="005F5055"/>
    <w:rsid w:val="005F52CF"/>
    <w:rsid w:val="005F5806"/>
    <w:rsid w:val="005F7658"/>
    <w:rsid w:val="006007CC"/>
    <w:rsid w:val="00602611"/>
    <w:rsid w:val="00602E51"/>
    <w:rsid w:val="00603E7B"/>
    <w:rsid w:val="006059FD"/>
    <w:rsid w:val="00605A90"/>
    <w:rsid w:val="006112EF"/>
    <w:rsid w:val="0061335D"/>
    <w:rsid w:val="006146EB"/>
    <w:rsid w:val="00614C10"/>
    <w:rsid w:val="00616293"/>
    <w:rsid w:val="00617A40"/>
    <w:rsid w:val="00620052"/>
    <w:rsid w:val="00622989"/>
    <w:rsid w:val="00622F49"/>
    <w:rsid w:val="00624939"/>
    <w:rsid w:val="006300FD"/>
    <w:rsid w:val="00634C91"/>
    <w:rsid w:val="00636115"/>
    <w:rsid w:val="0064057E"/>
    <w:rsid w:val="00641DFA"/>
    <w:rsid w:val="006424C6"/>
    <w:rsid w:val="006451DC"/>
    <w:rsid w:val="00652346"/>
    <w:rsid w:val="00660394"/>
    <w:rsid w:val="00661531"/>
    <w:rsid w:val="00662836"/>
    <w:rsid w:val="00662D53"/>
    <w:rsid w:val="00664DA1"/>
    <w:rsid w:val="00666EEF"/>
    <w:rsid w:val="0067080A"/>
    <w:rsid w:val="00670CB5"/>
    <w:rsid w:val="00670D27"/>
    <w:rsid w:val="006716E3"/>
    <w:rsid w:val="006721D1"/>
    <w:rsid w:val="00672203"/>
    <w:rsid w:val="00672F0C"/>
    <w:rsid w:val="00675A9E"/>
    <w:rsid w:val="00676555"/>
    <w:rsid w:val="0067785F"/>
    <w:rsid w:val="00677B5D"/>
    <w:rsid w:val="00677F7A"/>
    <w:rsid w:val="0068164E"/>
    <w:rsid w:val="00683836"/>
    <w:rsid w:val="00685823"/>
    <w:rsid w:val="00692145"/>
    <w:rsid w:val="00694FBC"/>
    <w:rsid w:val="00697FC0"/>
    <w:rsid w:val="006A156C"/>
    <w:rsid w:val="006A40EF"/>
    <w:rsid w:val="006A47D0"/>
    <w:rsid w:val="006A576C"/>
    <w:rsid w:val="006B0EDA"/>
    <w:rsid w:val="006B2335"/>
    <w:rsid w:val="006B26EE"/>
    <w:rsid w:val="006B574A"/>
    <w:rsid w:val="006B7539"/>
    <w:rsid w:val="006C182B"/>
    <w:rsid w:val="006C32B7"/>
    <w:rsid w:val="006C3C9C"/>
    <w:rsid w:val="006D159B"/>
    <w:rsid w:val="006D16C0"/>
    <w:rsid w:val="006D349E"/>
    <w:rsid w:val="006D3F56"/>
    <w:rsid w:val="006D43AA"/>
    <w:rsid w:val="006D72A6"/>
    <w:rsid w:val="006E0B99"/>
    <w:rsid w:val="006E1702"/>
    <w:rsid w:val="006E38AE"/>
    <w:rsid w:val="006E54A6"/>
    <w:rsid w:val="006E6177"/>
    <w:rsid w:val="006F3B7C"/>
    <w:rsid w:val="006F767A"/>
    <w:rsid w:val="007019C2"/>
    <w:rsid w:val="007167E3"/>
    <w:rsid w:val="0071771E"/>
    <w:rsid w:val="00725936"/>
    <w:rsid w:val="00730ABF"/>
    <w:rsid w:val="00731EE9"/>
    <w:rsid w:val="007327E7"/>
    <w:rsid w:val="00735802"/>
    <w:rsid w:val="00740D2C"/>
    <w:rsid w:val="007410D0"/>
    <w:rsid w:val="007431F2"/>
    <w:rsid w:val="007446DA"/>
    <w:rsid w:val="007459D4"/>
    <w:rsid w:val="0074642A"/>
    <w:rsid w:val="00746AE5"/>
    <w:rsid w:val="00751852"/>
    <w:rsid w:val="00752AC8"/>
    <w:rsid w:val="00753955"/>
    <w:rsid w:val="00755A64"/>
    <w:rsid w:val="00763409"/>
    <w:rsid w:val="00763478"/>
    <w:rsid w:val="00763791"/>
    <w:rsid w:val="0076636A"/>
    <w:rsid w:val="00770A71"/>
    <w:rsid w:val="007748DF"/>
    <w:rsid w:val="0077495B"/>
    <w:rsid w:val="00775984"/>
    <w:rsid w:val="007775A4"/>
    <w:rsid w:val="007807EB"/>
    <w:rsid w:val="007821DE"/>
    <w:rsid w:val="0078220E"/>
    <w:rsid w:val="00782AF9"/>
    <w:rsid w:val="00783C66"/>
    <w:rsid w:val="00784C92"/>
    <w:rsid w:val="007901C5"/>
    <w:rsid w:val="00791F3D"/>
    <w:rsid w:val="007A130E"/>
    <w:rsid w:val="007A30E4"/>
    <w:rsid w:val="007A31F2"/>
    <w:rsid w:val="007B22EA"/>
    <w:rsid w:val="007B2831"/>
    <w:rsid w:val="007B7ADC"/>
    <w:rsid w:val="007C1C10"/>
    <w:rsid w:val="007D15B6"/>
    <w:rsid w:val="007D2D47"/>
    <w:rsid w:val="007D3209"/>
    <w:rsid w:val="007D548C"/>
    <w:rsid w:val="007D6A08"/>
    <w:rsid w:val="007E0195"/>
    <w:rsid w:val="007E137E"/>
    <w:rsid w:val="007E1AE1"/>
    <w:rsid w:val="007E2354"/>
    <w:rsid w:val="007E67C2"/>
    <w:rsid w:val="007F33F2"/>
    <w:rsid w:val="007F3956"/>
    <w:rsid w:val="007F5D00"/>
    <w:rsid w:val="007F7365"/>
    <w:rsid w:val="008041CD"/>
    <w:rsid w:val="0080655D"/>
    <w:rsid w:val="0080684C"/>
    <w:rsid w:val="00817DD8"/>
    <w:rsid w:val="008240CA"/>
    <w:rsid w:val="00824112"/>
    <w:rsid w:val="00832FA7"/>
    <w:rsid w:val="008357DA"/>
    <w:rsid w:val="0083660E"/>
    <w:rsid w:val="008377B4"/>
    <w:rsid w:val="008455CF"/>
    <w:rsid w:val="0085018A"/>
    <w:rsid w:val="00850A8C"/>
    <w:rsid w:val="00857B0A"/>
    <w:rsid w:val="0086098D"/>
    <w:rsid w:val="00860EDE"/>
    <w:rsid w:val="008636E7"/>
    <w:rsid w:val="00863AAC"/>
    <w:rsid w:val="0086483C"/>
    <w:rsid w:val="00865248"/>
    <w:rsid w:val="008652B8"/>
    <w:rsid w:val="0086538B"/>
    <w:rsid w:val="00865C64"/>
    <w:rsid w:val="00872110"/>
    <w:rsid w:val="00874B7D"/>
    <w:rsid w:val="008757C7"/>
    <w:rsid w:val="00876312"/>
    <w:rsid w:val="0087703B"/>
    <w:rsid w:val="00877390"/>
    <w:rsid w:val="00882C63"/>
    <w:rsid w:val="00885813"/>
    <w:rsid w:val="0088592F"/>
    <w:rsid w:val="0088665F"/>
    <w:rsid w:val="00886892"/>
    <w:rsid w:val="008909DB"/>
    <w:rsid w:val="008922E4"/>
    <w:rsid w:val="00892912"/>
    <w:rsid w:val="00895D88"/>
    <w:rsid w:val="008A1902"/>
    <w:rsid w:val="008A7BF9"/>
    <w:rsid w:val="008B19CE"/>
    <w:rsid w:val="008B39C1"/>
    <w:rsid w:val="008B39F7"/>
    <w:rsid w:val="008B3BC2"/>
    <w:rsid w:val="008B4CD2"/>
    <w:rsid w:val="008B55EB"/>
    <w:rsid w:val="008B6171"/>
    <w:rsid w:val="008B7A00"/>
    <w:rsid w:val="008C79A4"/>
    <w:rsid w:val="008D193A"/>
    <w:rsid w:val="008D4378"/>
    <w:rsid w:val="008D4B90"/>
    <w:rsid w:val="008D7387"/>
    <w:rsid w:val="008E3320"/>
    <w:rsid w:val="008E49A7"/>
    <w:rsid w:val="008E66F4"/>
    <w:rsid w:val="008F207F"/>
    <w:rsid w:val="008F3A00"/>
    <w:rsid w:val="008F4A38"/>
    <w:rsid w:val="008F7324"/>
    <w:rsid w:val="00900336"/>
    <w:rsid w:val="00900734"/>
    <w:rsid w:val="00903D99"/>
    <w:rsid w:val="00907F6A"/>
    <w:rsid w:val="009115E2"/>
    <w:rsid w:val="00913596"/>
    <w:rsid w:val="0091392E"/>
    <w:rsid w:val="00915B33"/>
    <w:rsid w:val="00917166"/>
    <w:rsid w:val="0092039C"/>
    <w:rsid w:val="0092105D"/>
    <w:rsid w:val="0092343E"/>
    <w:rsid w:val="00924AD9"/>
    <w:rsid w:val="009275CB"/>
    <w:rsid w:val="00936842"/>
    <w:rsid w:val="0094067F"/>
    <w:rsid w:val="0094214C"/>
    <w:rsid w:val="0094215D"/>
    <w:rsid w:val="00942531"/>
    <w:rsid w:val="0094523F"/>
    <w:rsid w:val="00946EF6"/>
    <w:rsid w:val="00946FB8"/>
    <w:rsid w:val="009477EF"/>
    <w:rsid w:val="009503B5"/>
    <w:rsid w:val="00955D10"/>
    <w:rsid w:val="00955E91"/>
    <w:rsid w:val="00961584"/>
    <w:rsid w:val="00961C3E"/>
    <w:rsid w:val="00962EB0"/>
    <w:rsid w:val="00964441"/>
    <w:rsid w:val="0096491C"/>
    <w:rsid w:val="009668C9"/>
    <w:rsid w:val="00970FAF"/>
    <w:rsid w:val="009729EA"/>
    <w:rsid w:val="00975787"/>
    <w:rsid w:val="00982319"/>
    <w:rsid w:val="009836D6"/>
    <w:rsid w:val="00983A23"/>
    <w:rsid w:val="00985F32"/>
    <w:rsid w:val="009861ED"/>
    <w:rsid w:val="00990836"/>
    <w:rsid w:val="009926C1"/>
    <w:rsid w:val="00993281"/>
    <w:rsid w:val="00993A98"/>
    <w:rsid w:val="009975DA"/>
    <w:rsid w:val="009A1DC1"/>
    <w:rsid w:val="009A1E25"/>
    <w:rsid w:val="009A4466"/>
    <w:rsid w:val="009A4D29"/>
    <w:rsid w:val="009A56B9"/>
    <w:rsid w:val="009A68B4"/>
    <w:rsid w:val="009B1645"/>
    <w:rsid w:val="009B3914"/>
    <w:rsid w:val="009B3D4D"/>
    <w:rsid w:val="009C1E85"/>
    <w:rsid w:val="009C4EEB"/>
    <w:rsid w:val="009C5053"/>
    <w:rsid w:val="009C5140"/>
    <w:rsid w:val="009D2133"/>
    <w:rsid w:val="009D3AC7"/>
    <w:rsid w:val="009D48DE"/>
    <w:rsid w:val="009D4DC0"/>
    <w:rsid w:val="009D6193"/>
    <w:rsid w:val="009D66B9"/>
    <w:rsid w:val="009D7D17"/>
    <w:rsid w:val="009E1E0C"/>
    <w:rsid w:val="009E2D6C"/>
    <w:rsid w:val="009E4E31"/>
    <w:rsid w:val="009E4F87"/>
    <w:rsid w:val="009E60CD"/>
    <w:rsid w:val="009E6FA8"/>
    <w:rsid w:val="009E6FCC"/>
    <w:rsid w:val="009F0615"/>
    <w:rsid w:val="009F355D"/>
    <w:rsid w:val="009F73B7"/>
    <w:rsid w:val="00A0482E"/>
    <w:rsid w:val="00A05CC3"/>
    <w:rsid w:val="00A0664A"/>
    <w:rsid w:val="00A07067"/>
    <w:rsid w:val="00A10A3B"/>
    <w:rsid w:val="00A15EC1"/>
    <w:rsid w:val="00A2047E"/>
    <w:rsid w:val="00A20B3F"/>
    <w:rsid w:val="00A210EF"/>
    <w:rsid w:val="00A27540"/>
    <w:rsid w:val="00A30171"/>
    <w:rsid w:val="00A413C5"/>
    <w:rsid w:val="00A4188E"/>
    <w:rsid w:val="00A458D3"/>
    <w:rsid w:val="00A45A0F"/>
    <w:rsid w:val="00A460A4"/>
    <w:rsid w:val="00A46D7A"/>
    <w:rsid w:val="00A60027"/>
    <w:rsid w:val="00A61FBE"/>
    <w:rsid w:val="00A63543"/>
    <w:rsid w:val="00A72063"/>
    <w:rsid w:val="00A73F2B"/>
    <w:rsid w:val="00A74899"/>
    <w:rsid w:val="00A762A7"/>
    <w:rsid w:val="00A83F9F"/>
    <w:rsid w:val="00A86641"/>
    <w:rsid w:val="00A86B63"/>
    <w:rsid w:val="00A86BDD"/>
    <w:rsid w:val="00A8789E"/>
    <w:rsid w:val="00AB02EA"/>
    <w:rsid w:val="00AB12A7"/>
    <w:rsid w:val="00AB4802"/>
    <w:rsid w:val="00AB5836"/>
    <w:rsid w:val="00AB5E69"/>
    <w:rsid w:val="00AB7945"/>
    <w:rsid w:val="00AC53B2"/>
    <w:rsid w:val="00AC6413"/>
    <w:rsid w:val="00AC7E2C"/>
    <w:rsid w:val="00AD0585"/>
    <w:rsid w:val="00AD2186"/>
    <w:rsid w:val="00AD58EE"/>
    <w:rsid w:val="00AD5C3D"/>
    <w:rsid w:val="00AD6720"/>
    <w:rsid w:val="00AD78D9"/>
    <w:rsid w:val="00AE0571"/>
    <w:rsid w:val="00AE0D6F"/>
    <w:rsid w:val="00AE1FAD"/>
    <w:rsid w:val="00AE443C"/>
    <w:rsid w:val="00AE6377"/>
    <w:rsid w:val="00AE74F6"/>
    <w:rsid w:val="00AE7B92"/>
    <w:rsid w:val="00AF3B74"/>
    <w:rsid w:val="00AF6E1E"/>
    <w:rsid w:val="00AF6EEE"/>
    <w:rsid w:val="00B07BEA"/>
    <w:rsid w:val="00B1036E"/>
    <w:rsid w:val="00B10B8E"/>
    <w:rsid w:val="00B1222F"/>
    <w:rsid w:val="00B12BF2"/>
    <w:rsid w:val="00B137E9"/>
    <w:rsid w:val="00B1727B"/>
    <w:rsid w:val="00B17D34"/>
    <w:rsid w:val="00B21069"/>
    <w:rsid w:val="00B233E5"/>
    <w:rsid w:val="00B234C1"/>
    <w:rsid w:val="00B2396C"/>
    <w:rsid w:val="00B27023"/>
    <w:rsid w:val="00B31AF5"/>
    <w:rsid w:val="00B35635"/>
    <w:rsid w:val="00B36F1C"/>
    <w:rsid w:val="00B37912"/>
    <w:rsid w:val="00B41708"/>
    <w:rsid w:val="00B417A4"/>
    <w:rsid w:val="00B41EE1"/>
    <w:rsid w:val="00B45CF7"/>
    <w:rsid w:val="00B45F11"/>
    <w:rsid w:val="00B46DC1"/>
    <w:rsid w:val="00B4732E"/>
    <w:rsid w:val="00B5161D"/>
    <w:rsid w:val="00B53039"/>
    <w:rsid w:val="00B533A5"/>
    <w:rsid w:val="00B55EEB"/>
    <w:rsid w:val="00B572C6"/>
    <w:rsid w:val="00B62CE5"/>
    <w:rsid w:val="00B63275"/>
    <w:rsid w:val="00B6464B"/>
    <w:rsid w:val="00B655BE"/>
    <w:rsid w:val="00B676A4"/>
    <w:rsid w:val="00B70149"/>
    <w:rsid w:val="00B70CAB"/>
    <w:rsid w:val="00B71152"/>
    <w:rsid w:val="00B74C4B"/>
    <w:rsid w:val="00B76084"/>
    <w:rsid w:val="00B7630B"/>
    <w:rsid w:val="00B764A0"/>
    <w:rsid w:val="00B7677F"/>
    <w:rsid w:val="00B817BB"/>
    <w:rsid w:val="00B83FA5"/>
    <w:rsid w:val="00B920BD"/>
    <w:rsid w:val="00B9598A"/>
    <w:rsid w:val="00B96ED0"/>
    <w:rsid w:val="00B9765B"/>
    <w:rsid w:val="00BA2A21"/>
    <w:rsid w:val="00BA2C53"/>
    <w:rsid w:val="00BA4620"/>
    <w:rsid w:val="00BB0884"/>
    <w:rsid w:val="00BB1095"/>
    <w:rsid w:val="00BB112F"/>
    <w:rsid w:val="00BB3218"/>
    <w:rsid w:val="00BB4861"/>
    <w:rsid w:val="00BB50B9"/>
    <w:rsid w:val="00BB6F57"/>
    <w:rsid w:val="00BC10EC"/>
    <w:rsid w:val="00BC12C1"/>
    <w:rsid w:val="00BC3295"/>
    <w:rsid w:val="00BC41FC"/>
    <w:rsid w:val="00BC56E0"/>
    <w:rsid w:val="00BD72FA"/>
    <w:rsid w:val="00BE030F"/>
    <w:rsid w:val="00BE4D5E"/>
    <w:rsid w:val="00BF32B7"/>
    <w:rsid w:val="00BF545F"/>
    <w:rsid w:val="00BF6DC1"/>
    <w:rsid w:val="00C00DD3"/>
    <w:rsid w:val="00C024FF"/>
    <w:rsid w:val="00C05FF6"/>
    <w:rsid w:val="00C1000E"/>
    <w:rsid w:val="00C10202"/>
    <w:rsid w:val="00C1277F"/>
    <w:rsid w:val="00C13400"/>
    <w:rsid w:val="00C22686"/>
    <w:rsid w:val="00C267B2"/>
    <w:rsid w:val="00C33D87"/>
    <w:rsid w:val="00C34484"/>
    <w:rsid w:val="00C3557C"/>
    <w:rsid w:val="00C4066E"/>
    <w:rsid w:val="00C4152F"/>
    <w:rsid w:val="00C426E1"/>
    <w:rsid w:val="00C438C3"/>
    <w:rsid w:val="00C47A96"/>
    <w:rsid w:val="00C47E65"/>
    <w:rsid w:val="00C50231"/>
    <w:rsid w:val="00C53C0E"/>
    <w:rsid w:val="00C54544"/>
    <w:rsid w:val="00C546C8"/>
    <w:rsid w:val="00C55198"/>
    <w:rsid w:val="00C55583"/>
    <w:rsid w:val="00C660E9"/>
    <w:rsid w:val="00C67A09"/>
    <w:rsid w:val="00C7194C"/>
    <w:rsid w:val="00C75A33"/>
    <w:rsid w:val="00C7601A"/>
    <w:rsid w:val="00C77398"/>
    <w:rsid w:val="00C777E6"/>
    <w:rsid w:val="00C8246F"/>
    <w:rsid w:val="00C92FBF"/>
    <w:rsid w:val="00C94151"/>
    <w:rsid w:val="00CA05C5"/>
    <w:rsid w:val="00CA112E"/>
    <w:rsid w:val="00CA2090"/>
    <w:rsid w:val="00CA2ECA"/>
    <w:rsid w:val="00CA37AC"/>
    <w:rsid w:val="00CA5333"/>
    <w:rsid w:val="00CA5B87"/>
    <w:rsid w:val="00CA5B95"/>
    <w:rsid w:val="00CA6ED7"/>
    <w:rsid w:val="00CB0738"/>
    <w:rsid w:val="00CB07A6"/>
    <w:rsid w:val="00CB3167"/>
    <w:rsid w:val="00CB5FFE"/>
    <w:rsid w:val="00CB6349"/>
    <w:rsid w:val="00CC1909"/>
    <w:rsid w:val="00CC4066"/>
    <w:rsid w:val="00CC79D3"/>
    <w:rsid w:val="00CD2A70"/>
    <w:rsid w:val="00CD48F5"/>
    <w:rsid w:val="00CD5E7E"/>
    <w:rsid w:val="00CE0046"/>
    <w:rsid w:val="00CE079A"/>
    <w:rsid w:val="00CE4201"/>
    <w:rsid w:val="00CE4832"/>
    <w:rsid w:val="00CE6FCC"/>
    <w:rsid w:val="00CE78CC"/>
    <w:rsid w:val="00CF0A6E"/>
    <w:rsid w:val="00CF2958"/>
    <w:rsid w:val="00CF61AE"/>
    <w:rsid w:val="00D01F1A"/>
    <w:rsid w:val="00D048AB"/>
    <w:rsid w:val="00D05CEB"/>
    <w:rsid w:val="00D13A23"/>
    <w:rsid w:val="00D1400C"/>
    <w:rsid w:val="00D16CEA"/>
    <w:rsid w:val="00D24908"/>
    <w:rsid w:val="00D25DD6"/>
    <w:rsid w:val="00D267DB"/>
    <w:rsid w:val="00D26994"/>
    <w:rsid w:val="00D31A6C"/>
    <w:rsid w:val="00D32069"/>
    <w:rsid w:val="00D33F40"/>
    <w:rsid w:val="00D3626E"/>
    <w:rsid w:val="00D36A65"/>
    <w:rsid w:val="00D373AD"/>
    <w:rsid w:val="00D45993"/>
    <w:rsid w:val="00D4648A"/>
    <w:rsid w:val="00D527AE"/>
    <w:rsid w:val="00D55459"/>
    <w:rsid w:val="00D57400"/>
    <w:rsid w:val="00D60B08"/>
    <w:rsid w:val="00D629A8"/>
    <w:rsid w:val="00D636A3"/>
    <w:rsid w:val="00D6509E"/>
    <w:rsid w:val="00D6589F"/>
    <w:rsid w:val="00D6703D"/>
    <w:rsid w:val="00D71FAC"/>
    <w:rsid w:val="00D72695"/>
    <w:rsid w:val="00D83082"/>
    <w:rsid w:val="00D83D03"/>
    <w:rsid w:val="00D852B9"/>
    <w:rsid w:val="00D86D6B"/>
    <w:rsid w:val="00D8747D"/>
    <w:rsid w:val="00D874A9"/>
    <w:rsid w:val="00D90FA1"/>
    <w:rsid w:val="00D941D0"/>
    <w:rsid w:val="00D9785D"/>
    <w:rsid w:val="00DA466A"/>
    <w:rsid w:val="00DA46D1"/>
    <w:rsid w:val="00DA7225"/>
    <w:rsid w:val="00DB34D5"/>
    <w:rsid w:val="00DB3599"/>
    <w:rsid w:val="00DB3912"/>
    <w:rsid w:val="00DB3A91"/>
    <w:rsid w:val="00DB44FE"/>
    <w:rsid w:val="00DB71D6"/>
    <w:rsid w:val="00DC06E4"/>
    <w:rsid w:val="00DC0E9F"/>
    <w:rsid w:val="00DC5888"/>
    <w:rsid w:val="00DD0715"/>
    <w:rsid w:val="00DD1643"/>
    <w:rsid w:val="00DD1750"/>
    <w:rsid w:val="00DE302C"/>
    <w:rsid w:val="00DE3FFD"/>
    <w:rsid w:val="00DE7D87"/>
    <w:rsid w:val="00DF236F"/>
    <w:rsid w:val="00DF3894"/>
    <w:rsid w:val="00DF4059"/>
    <w:rsid w:val="00E00280"/>
    <w:rsid w:val="00E01CD4"/>
    <w:rsid w:val="00E03FDE"/>
    <w:rsid w:val="00E0470A"/>
    <w:rsid w:val="00E04B03"/>
    <w:rsid w:val="00E05E45"/>
    <w:rsid w:val="00E119C1"/>
    <w:rsid w:val="00E12EF1"/>
    <w:rsid w:val="00E146FA"/>
    <w:rsid w:val="00E23E10"/>
    <w:rsid w:val="00E2544D"/>
    <w:rsid w:val="00E25AD0"/>
    <w:rsid w:val="00E3179D"/>
    <w:rsid w:val="00E35E68"/>
    <w:rsid w:val="00E36AD5"/>
    <w:rsid w:val="00E377FC"/>
    <w:rsid w:val="00E424B3"/>
    <w:rsid w:val="00E603BB"/>
    <w:rsid w:val="00E642ED"/>
    <w:rsid w:val="00E654B1"/>
    <w:rsid w:val="00E66A59"/>
    <w:rsid w:val="00E67A76"/>
    <w:rsid w:val="00E67D37"/>
    <w:rsid w:val="00E714C0"/>
    <w:rsid w:val="00E721CC"/>
    <w:rsid w:val="00E72555"/>
    <w:rsid w:val="00E72DC2"/>
    <w:rsid w:val="00E73A68"/>
    <w:rsid w:val="00E75A24"/>
    <w:rsid w:val="00E7705D"/>
    <w:rsid w:val="00E805FD"/>
    <w:rsid w:val="00E862D8"/>
    <w:rsid w:val="00E86FBF"/>
    <w:rsid w:val="00E900CD"/>
    <w:rsid w:val="00E914B0"/>
    <w:rsid w:val="00E91E2B"/>
    <w:rsid w:val="00E936F5"/>
    <w:rsid w:val="00E95D8E"/>
    <w:rsid w:val="00E9650F"/>
    <w:rsid w:val="00EA1CF8"/>
    <w:rsid w:val="00EA2CFC"/>
    <w:rsid w:val="00EA740F"/>
    <w:rsid w:val="00EB0146"/>
    <w:rsid w:val="00EB1ECD"/>
    <w:rsid w:val="00EB2C0F"/>
    <w:rsid w:val="00EB7D06"/>
    <w:rsid w:val="00EC00EA"/>
    <w:rsid w:val="00EC0A3C"/>
    <w:rsid w:val="00EC365C"/>
    <w:rsid w:val="00EC583A"/>
    <w:rsid w:val="00EC6FDE"/>
    <w:rsid w:val="00ED0AAE"/>
    <w:rsid w:val="00ED4426"/>
    <w:rsid w:val="00ED4CDD"/>
    <w:rsid w:val="00ED5165"/>
    <w:rsid w:val="00ED5A2F"/>
    <w:rsid w:val="00ED5E89"/>
    <w:rsid w:val="00EE12BC"/>
    <w:rsid w:val="00EE5EFC"/>
    <w:rsid w:val="00EE7C8E"/>
    <w:rsid w:val="00EF030C"/>
    <w:rsid w:val="00EF030E"/>
    <w:rsid w:val="00EF0411"/>
    <w:rsid w:val="00EF2926"/>
    <w:rsid w:val="00EF2EC4"/>
    <w:rsid w:val="00F03ACD"/>
    <w:rsid w:val="00F060F0"/>
    <w:rsid w:val="00F069E9"/>
    <w:rsid w:val="00F10C2C"/>
    <w:rsid w:val="00F13535"/>
    <w:rsid w:val="00F13BCB"/>
    <w:rsid w:val="00F13ECA"/>
    <w:rsid w:val="00F15F39"/>
    <w:rsid w:val="00F1683C"/>
    <w:rsid w:val="00F16FAC"/>
    <w:rsid w:val="00F20022"/>
    <w:rsid w:val="00F20328"/>
    <w:rsid w:val="00F240C5"/>
    <w:rsid w:val="00F25D54"/>
    <w:rsid w:val="00F26A62"/>
    <w:rsid w:val="00F34A85"/>
    <w:rsid w:val="00F40BD1"/>
    <w:rsid w:val="00F422DF"/>
    <w:rsid w:val="00F444D2"/>
    <w:rsid w:val="00F465BA"/>
    <w:rsid w:val="00F47996"/>
    <w:rsid w:val="00F51057"/>
    <w:rsid w:val="00F51ECA"/>
    <w:rsid w:val="00F5379D"/>
    <w:rsid w:val="00F57578"/>
    <w:rsid w:val="00F60D37"/>
    <w:rsid w:val="00F64C4F"/>
    <w:rsid w:val="00F73C94"/>
    <w:rsid w:val="00F74217"/>
    <w:rsid w:val="00F75917"/>
    <w:rsid w:val="00F76617"/>
    <w:rsid w:val="00F77828"/>
    <w:rsid w:val="00F8209A"/>
    <w:rsid w:val="00F823CC"/>
    <w:rsid w:val="00F8302E"/>
    <w:rsid w:val="00F83244"/>
    <w:rsid w:val="00F90281"/>
    <w:rsid w:val="00F912D5"/>
    <w:rsid w:val="00F94F6F"/>
    <w:rsid w:val="00F973EF"/>
    <w:rsid w:val="00FA01CE"/>
    <w:rsid w:val="00FA5F60"/>
    <w:rsid w:val="00FA6E83"/>
    <w:rsid w:val="00FB29E1"/>
    <w:rsid w:val="00FB696A"/>
    <w:rsid w:val="00FB6DA2"/>
    <w:rsid w:val="00FB73D0"/>
    <w:rsid w:val="00FB7559"/>
    <w:rsid w:val="00FC196A"/>
    <w:rsid w:val="00FC3567"/>
    <w:rsid w:val="00FC4A97"/>
    <w:rsid w:val="00FD0AE2"/>
    <w:rsid w:val="00FD1E61"/>
    <w:rsid w:val="00FD6C42"/>
    <w:rsid w:val="00FE00F2"/>
    <w:rsid w:val="00FE0CF1"/>
    <w:rsid w:val="00FE1CC0"/>
    <w:rsid w:val="00FF0E1E"/>
    <w:rsid w:val="00FF2217"/>
    <w:rsid w:val="00FF5337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5EB3A"/>
  <w15:docId w15:val="{8BFA9474-5DA1-481A-BCB9-076A05614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85F"/>
    <w:rPr>
      <w:sz w:val="24"/>
      <w:szCs w:val="24"/>
    </w:rPr>
  </w:style>
  <w:style w:type="paragraph" w:styleId="4">
    <w:name w:val="heading 4"/>
    <w:basedOn w:val="a"/>
    <w:next w:val="a"/>
    <w:qFormat/>
    <w:rsid w:val="00162635"/>
    <w:pPr>
      <w:keepNext/>
      <w:jc w:val="center"/>
      <w:outlineLvl w:val="3"/>
    </w:pPr>
    <w:rPr>
      <w:b/>
      <w:sz w:val="30"/>
      <w:szCs w:val="20"/>
    </w:rPr>
  </w:style>
  <w:style w:type="paragraph" w:styleId="5">
    <w:name w:val="heading 5"/>
    <w:basedOn w:val="a"/>
    <w:next w:val="a"/>
    <w:qFormat/>
    <w:rsid w:val="00162635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62635"/>
    <w:pPr>
      <w:autoSpaceDE w:val="0"/>
      <w:autoSpaceDN w:val="0"/>
      <w:ind w:firstLine="540"/>
      <w:jc w:val="both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16263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Title">
    <w:name w:val="ConsTitle"/>
    <w:rsid w:val="00162635"/>
    <w:pPr>
      <w:widowControl w:val="0"/>
      <w:autoSpaceDE w:val="0"/>
      <w:autoSpaceDN w:val="0"/>
    </w:pPr>
    <w:rPr>
      <w:rFonts w:ascii="Arial" w:hAnsi="Arial" w:cs="Arial"/>
      <w:b/>
      <w:bCs/>
      <w:sz w:val="16"/>
      <w:szCs w:val="16"/>
    </w:rPr>
  </w:style>
  <w:style w:type="paragraph" w:customStyle="1" w:styleId="ConsPlusNormal">
    <w:name w:val="ConsPlusNormal"/>
    <w:rsid w:val="00B655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footer"/>
    <w:basedOn w:val="a"/>
    <w:rsid w:val="00F10C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10C2C"/>
  </w:style>
  <w:style w:type="paragraph" w:customStyle="1" w:styleId="CharChar">
    <w:name w:val="Char Char"/>
    <w:basedOn w:val="a"/>
    <w:autoRedefine/>
    <w:rsid w:val="00FB29E1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1"/>
    <w:basedOn w:val="a"/>
    <w:rsid w:val="00CC190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styleId="a5">
    <w:name w:val="Hyperlink"/>
    <w:basedOn w:val="a0"/>
    <w:rsid w:val="00512723"/>
    <w:rPr>
      <w:color w:val="0000FF"/>
      <w:u w:val="single"/>
    </w:rPr>
  </w:style>
  <w:style w:type="character" w:customStyle="1" w:styleId="2Exact">
    <w:name w:val="Основной текст (2) Exact"/>
    <w:basedOn w:val="a0"/>
    <w:rsid w:val="006112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6"/>
    <w:rsid w:val="006112EF"/>
    <w:rPr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6112EF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6112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6112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112EF"/>
    <w:rPr>
      <w:b/>
      <w:bCs/>
      <w:shd w:val="clear" w:color="auto" w:fill="FFFFFF"/>
    </w:rPr>
  </w:style>
  <w:style w:type="paragraph" w:customStyle="1" w:styleId="a6">
    <w:name w:val="Подпись к картинке"/>
    <w:basedOn w:val="a"/>
    <w:link w:val="Exact"/>
    <w:rsid w:val="006112EF"/>
    <w:pPr>
      <w:widowControl w:val="0"/>
      <w:shd w:val="clear" w:color="auto" w:fill="FFFFFF"/>
      <w:spacing w:line="0" w:lineRule="atLeast"/>
    </w:pPr>
    <w:rPr>
      <w:sz w:val="20"/>
      <w:szCs w:val="20"/>
    </w:rPr>
  </w:style>
  <w:style w:type="paragraph" w:customStyle="1" w:styleId="30">
    <w:name w:val="Основной текст (3)"/>
    <w:basedOn w:val="a"/>
    <w:link w:val="3"/>
    <w:rsid w:val="006112EF"/>
    <w:pPr>
      <w:widowControl w:val="0"/>
      <w:shd w:val="clear" w:color="auto" w:fill="FFFFFF"/>
      <w:spacing w:after="600" w:line="317" w:lineRule="exact"/>
      <w:jc w:val="center"/>
    </w:pPr>
    <w:rPr>
      <w:b/>
      <w:bCs/>
      <w:sz w:val="28"/>
      <w:szCs w:val="28"/>
    </w:rPr>
  </w:style>
  <w:style w:type="paragraph" w:customStyle="1" w:styleId="41">
    <w:name w:val="Основной текст (4)"/>
    <w:basedOn w:val="a"/>
    <w:link w:val="40"/>
    <w:rsid w:val="006112EF"/>
    <w:pPr>
      <w:widowControl w:val="0"/>
      <w:shd w:val="clear" w:color="auto" w:fill="FFFFFF"/>
      <w:spacing w:before="600" w:after="180" w:line="274" w:lineRule="exact"/>
      <w:jc w:val="center"/>
    </w:pPr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461F4A"/>
    <w:pPr>
      <w:ind w:left="720"/>
      <w:contextualSpacing/>
    </w:pPr>
  </w:style>
  <w:style w:type="paragraph" w:customStyle="1" w:styleId="Default">
    <w:name w:val="Default"/>
    <w:rsid w:val="005934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Balloon Text"/>
    <w:basedOn w:val="a"/>
    <w:link w:val="a9"/>
    <w:rsid w:val="00B530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53039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055089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7C1C1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C1C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9B7AB-DFF9-455F-BD58-D98D18198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Links>
    <vt:vector size="138" baseType="variant">
      <vt:variant>
        <vt:i4>6291505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Par435</vt:lpwstr>
      </vt:variant>
      <vt:variant>
        <vt:i4>6422581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6357046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Par545</vt:lpwstr>
      </vt:variant>
      <vt:variant>
        <vt:i4>5308418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2424893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consultantplus://offline/ref=4E8F2E727B3CF747F9FE9FBEC19E8778A3B0807BDA4910FDC2DF12A2A61BECDBEB86070DBBD306E348346CE2182F5EE9319A852D1BD8uByDM</vt:lpwstr>
      </vt:variant>
      <vt:variant>
        <vt:lpwstr/>
      </vt:variant>
      <vt:variant>
        <vt:i4>8061025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consultantplus://offline/ref=C5A301638D862F57FA37BE2BF3E03BAA41ABA2AD05DEA08D7D1BDC43E5A54E8D6058D5C9F177E979031A2F2CF6591AA63FB0644910F5H0oCH</vt:lpwstr>
      </vt:variant>
      <vt:variant>
        <vt:lpwstr/>
      </vt:variant>
      <vt:variant>
        <vt:i4>7077943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consultantplus://offline/ref=21BECDF8CAB5FA05DBD93CCC036D01CCEEEDFD2A714EB9BF63D8AD1A70C62EE9378DE5041EFDE170BFC5D675D06BD771EBB653AEDC08SCm7H</vt:lpwstr>
      </vt:variant>
      <vt:variant>
        <vt:lpwstr/>
      </vt:variant>
      <vt:variant>
        <vt:i4>5308418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4456450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consultantplus://offline/ref=A903DAD475ACB27F70AF091D2EE617F05E72522E8CCF7C8C6873079C474045124B4DDC3A27BABFD5797E6B8BC1711C690A88365E9423I1I</vt:lpwstr>
      </vt:variant>
      <vt:variant>
        <vt:lpwstr/>
      </vt:variant>
      <vt:variant>
        <vt:i4>7077942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consultantplus://offline/ref=A0A429B70441D0624B7EDB498CA5610DCE08C1A0CE9105D69099C99E621012BBAE85D153AADAx9kBM</vt:lpwstr>
      </vt:variant>
      <vt:variant>
        <vt:lpwstr/>
      </vt:variant>
      <vt:variant>
        <vt:i4>7077998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consultantplus://offline/ref=A0A429B70441D0624B7EDB498CA5610DCE08C1A0CE9105D69099C99E621012BBAE85D153AADBx9k9M</vt:lpwstr>
      </vt:variant>
      <vt:variant>
        <vt:lpwstr/>
      </vt:variant>
      <vt:variant>
        <vt:i4>4915207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consultantplus://offline/ref=FAE4B14C9BD4613A1241F8DA9415480F55EA384C67FD0E186B85D78EA420441BCE2770BB17B17F351AI</vt:lpwstr>
      </vt:variant>
      <vt:variant>
        <vt:lpwstr/>
      </vt:variant>
      <vt:variant>
        <vt:i4>6946917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consultantplus://offline/ref=5DC61F0898DAD47D9451457AC943A1FF8BC114620393679F3890E034973AEBD5A81AB8A6DC676A1136398BC33AF6C8D7918E11B71364DAPEK</vt:lpwstr>
      </vt:variant>
      <vt:variant>
        <vt:lpwstr/>
      </vt:variant>
      <vt:variant>
        <vt:i4>5832788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consultantplus://offline/ref=5CBBD2D4EA3C94B023695CD58E19AA2AFEB6D74C7F63F324191B3FF1C453AC79F898C1278D79E4C335FC0338A3W250N</vt:lpwstr>
      </vt:variant>
      <vt:variant>
        <vt:lpwstr/>
      </vt:variant>
      <vt:variant>
        <vt:i4>262236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consultantplus://offline/ref=44442DD50A291539F611BE62191D42C24B19E949D1329CCCC75879B21827sFH</vt:lpwstr>
      </vt:variant>
      <vt:variant>
        <vt:lpwstr/>
      </vt:variant>
      <vt:variant>
        <vt:i4>262236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consultantplus://offline/ref=44442DD50A291539F611BE62191D42C24B19E949D1329CCCC75879B21827sFH</vt:lpwstr>
      </vt:variant>
      <vt:variant>
        <vt:lpwstr/>
      </vt:variant>
      <vt:variant>
        <vt:i4>4587602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consultantplus://offline/ref=60E626DC60AA35352B1B2178DCCCA881169A1B12978BC9C45B84C5933DFDB231541ECD17BB376EC7415E7DD057H9A6N</vt:lpwstr>
      </vt:variant>
      <vt:variant>
        <vt:lpwstr/>
      </vt:variant>
      <vt:variant>
        <vt:i4>4587602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consultantplus://offline/ref=60E626DC60AA35352B1B2178DCCCA881169A1B12978BC9C45B84C5933DFDB231541ECD17BB376EC7415E7DD057H9A6N</vt:lpwstr>
      </vt:variant>
      <vt:variant>
        <vt:lpwstr/>
      </vt:variant>
      <vt:variant>
        <vt:i4>4587533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consultantplus://offline/ref=E1327EF813D15E63AE0DE86741BCEEF359374F786CF935B2D93FEC45CA95BC08DCC3730A64B260A9D68C5BCEF3B2d9G</vt:lpwstr>
      </vt:variant>
      <vt:variant>
        <vt:lpwstr/>
      </vt:variant>
      <vt:variant>
        <vt:i4>262236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consultantplus://offline/ref=44442DD50A291539F611BE62191D42C24B19E949D1329CCCC75879B21827sFH</vt:lpwstr>
      </vt:variant>
      <vt:variant>
        <vt:lpwstr/>
      </vt:variant>
      <vt:variant>
        <vt:i4>8192052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consultantplus://offline/ref=2782387EB4C0569923DFA50D92D2DABAC5DCCD99C57CAD9DDC85E01E6598642674C15E11AB320BBF8F1E4FB1992B7683A4263A774915Y4S0G</vt:lpwstr>
      </vt:variant>
      <vt:variant>
        <vt:lpwstr/>
      </vt:variant>
      <vt:variant>
        <vt:i4>2162797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consultantplus://offline/ref=EF4AFF2A76918C1123D1622E32A4E7DFC59B50D0304AB60F066F8B13EEF16D2E48B1B76210A2C219A6E4FF96F3F5289070322364ABA3m7JCG</vt:lpwstr>
      </vt:variant>
      <vt:variant>
        <vt:lpwstr/>
      </vt:variant>
      <vt:variant>
        <vt:i4>262236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consultantplus://offline/ref=44442DD50A291539F611BE62191D42C24B19E949D1329CCCC75879B21827sFH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SergeyNikolaevich</dc:creator>
  <cp:lastModifiedBy>Курганович Оксана Николаевна</cp:lastModifiedBy>
  <cp:revision>148</cp:revision>
  <cp:lastPrinted>2024-11-01T12:53:00Z</cp:lastPrinted>
  <dcterms:created xsi:type="dcterms:W3CDTF">2024-10-30T09:10:00Z</dcterms:created>
  <dcterms:modified xsi:type="dcterms:W3CDTF">2024-11-01T13:04:00Z</dcterms:modified>
</cp:coreProperties>
</file>